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4CE5" w14:textId="0C1FA71D" w:rsidR="00D15E16" w:rsidRPr="008536B9" w:rsidRDefault="008536B9">
      <w:pPr>
        <w:pStyle w:val="Odlomakpopisa"/>
        <w:spacing w:after="0" w:line="240" w:lineRule="auto"/>
        <w:ind w:left="0" w:right="-567"/>
        <w:jc w:val="both"/>
        <w:outlineLvl w:val="0"/>
        <w:rPr>
          <w:rFonts w:asciiTheme="minorHAnsi" w:hAnsiTheme="minorHAnsi" w:cstheme="minorHAnsi"/>
          <w:b/>
          <w:bCs/>
        </w:rPr>
      </w:pPr>
      <w:r w:rsidRPr="008536B9">
        <w:rPr>
          <w:rFonts w:asciiTheme="minorHAnsi" w:hAnsiTheme="minorHAnsi" w:cstheme="minorHAnsi"/>
          <w:b/>
          <w:bCs/>
        </w:rPr>
        <w:t>OBRAZAC IV.</w:t>
      </w:r>
    </w:p>
    <w:tbl>
      <w:tblPr>
        <w:tblW w:w="3827" w:type="dxa"/>
        <w:tblInd w:w="5920" w:type="dxa"/>
        <w:tblLayout w:type="fixed"/>
        <w:tblLook w:val="01E0" w:firstRow="1" w:lastRow="1" w:firstColumn="1" w:lastColumn="1" w:noHBand="0" w:noVBand="0"/>
      </w:tblPr>
      <w:tblGrid>
        <w:gridCol w:w="2126"/>
        <w:gridCol w:w="1701"/>
      </w:tblGrid>
      <w:tr w:rsidR="00D15E16" w:rsidRPr="00CA24BB" w14:paraId="0019DF81" w14:textId="77777777">
        <w:trPr>
          <w:trHeight w:val="34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3EA" w14:textId="77777777" w:rsidR="00D15E16" w:rsidRPr="00CA24BB" w:rsidRDefault="001A628B">
            <w:pPr>
              <w:widowControl w:val="0"/>
              <w:spacing w:after="0" w:line="240" w:lineRule="auto"/>
              <w:ind w:left="34"/>
              <w:jc w:val="both"/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  <w:lang w:eastAsia="zh-CN"/>
              </w:rPr>
              <w:t>Urudžbeni broj: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B955" w14:textId="77777777" w:rsidR="00D15E16" w:rsidRPr="00CA24BB" w:rsidRDefault="00D15E16">
            <w:pPr>
              <w:widowControl w:val="0"/>
              <w:spacing w:after="0" w:line="240" w:lineRule="auto"/>
              <w:jc w:val="both"/>
              <w:rPr>
                <w:rFonts w:asciiTheme="minorHAnsi" w:eastAsia="SimSun" w:hAnsiTheme="minorHAnsi" w:cstheme="minorHAnsi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D15E16" w:rsidRPr="00CA24BB" w14:paraId="5B772366" w14:textId="77777777">
        <w:trPr>
          <w:trHeight w:val="34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00172" w14:textId="77777777" w:rsidR="00D15E16" w:rsidRPr="00CA24BB" w:rsidRDefault="001A628B">
            <w:pPr>
              <w:widowControl w:val="0"/>
              <w:spacing w:after="0" w:line="240" w:lineRule="auto"/>
              <w:ind w:left="34"/>
              <w:jc w:val="both"/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  <w:lang w:eastAsia="zh-CN"/>
              </w:rPr>
              <w:t xml:space="preserve">Datum: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6B5A" w14:textId="77777777" w:rsidR="00D15E16" w:rsidRPr="00CA24BB" w:rsidRDefault="00D15E16">
            <w:pPr>
              <w:widowControl w:val="0"/>
              <w:spacing w:after="0" w:line="240" w:lineRule="auto"/>
              <w:jc w:val="both"/>
              <w:rPr>
                <w:rFonts w:asciiTheme="minorHAnsi" w:eastAsia="SimSun" w:hAnsiTheme="minorHAnsi" w:cstheme="minorHAnsi"/>
                <w:b/>
                <w:bCs/>
                <w:sz w:val="28"/>
                <w:szCs w:val="28"/>
                <w:lang w:eastAsia="zh-CN"/>
              </w:rPr>
            </w:pPr>
          </w:p>
        </w:tc>
      </w:tr>
    </w:tbl>
    <w:p w14:paraId="0495F9BE" w14:textId="77777777" w:rsidR="00D15E16" w:rsidRPr="00CA24BB" w:rsidRDefault="001A628B">
      <w:pPr>
        <w:spacing w:after="0" w:line="240" w:lineRule="auto"/>
        <w:ind w:left="4956" w:firstLine="708"/>
        <w:jc w:val="both"/>
        <w:rPr>
          <w:rFonts w:asciiTheme="minorHAnsi" w:eastAsia="SimSun" w:hAnsiTheme="minorHAnsi" w:cstheme="minorHAnsi"/>
          <w:sz w:val="24"/>
          <w:szCs w:val="24"/>
          <w:lang w:eastAsia="zh-CN"/>
        </w:rPr>
      </w:pPr>
      <w:r w:rsidRPr="00CA24BB">
        <w:rPr>
          <w:rFonts w:asciiTheme="minorHAnsi" w:eastAsia="SimSun" w:hAnsiTheme="minorHAnsi" w:cstheme="minorHAnsi"/>
          <w:sz w:val="24"/>
          <w:szCs w:val="24"/>
          <w:lang w:eastAsia="zh-CN"/>
        </w:rPr>
        <w:t xml:space="preserve">           (popunjava TZO Vrsar)</w:t>
      </w:r>
    </w:p>
    <w:p w14:paraId="089AA0E7" w14:textId="77777777" w:rsidR="00D15E16" w:rsidRPr="00CA24BB" w:rsidRDefault="00D15E16">
      <w:pPr>
        <w:spacing w:after="0" w:line="240" w:lineRule="auto"/>
        <w:jc w:val="center"/>
        <w:rPr>
          <w:rFonts w:asciiTheme="minorHAnsi" w:eastAsia="SimSun" w:hAnsiTheme="minorHAnsi" w:cstheme="minorHAnsi"/>
          <w:b/>
          <w:bCs/>
          <w:color w:val="0000FF"/>
          <w:sz w:val="28"/>
          <w:szCs w:val="28"/>
          <w:lang w:eastAsia="zh-CN"/>
        </w:rPr>
      </w:pPr>
    </w:p>
    <w:p w14:paraId="1885ED40" w14:textId="7FC87426" w:rsidR="00D15E16" w:rsidRDefault="008536B9" w:rsidP="008536B9">
      <w:pPr>
        <w:spacing w:after="0" w:line="240" w:lineRule="auto"/>
        <w:jc w:val="center"/>
        <w:rPr>
          <w:rFonts w:asciiTheme="minorHAnsi" w:eastAsia="SimSun" w:hAnsiTheme="minorHAnsi" w:cstheme="minorHAnsi"/>
          <w:b/>
          <w:bCs/>
          <w:sz w:val="32"/>
          <w:szCs w:val="32"/>
          <w:lang w:eastAsia="zh-CN"/>
        </w:rPr>
      </w:pPr>
      <w:r w:rsidRPr="008536B9">
        <w:rPr>
          <w:rFonts w:asciiTheme="minorHAnsi" w:eastAsia="SimSun" w:hAnsiTheme="minorHAnsi" w:cstheme="minorHAnsi"/>
          <w:b/>
          <w:bCs/>
          <w:sz w:val="32"/>
          <w:szCs w:val="32"/>
          <w:lang w:eastAsia="zh-CN"/>
        </w:rPr>
        <w:t>IZVJEŠĆE O REALIZACIJI MANIFESTACIJE, PROGRAMA ILI DOGAĐANJA I UTROŠENIM SREDSTVIMA</w:t>
      </w:r>
    </w:p>
    <w:p w14:paraId="29BE1CB8" w14:textId="753EF1CC" w:rsidR="001A52E1" w:rsidRDefault="001A52E1" w:rsidP="008536B9">
      <w:pPr>
        <w:spacing w:after="0" w:line="240" w:lineRule="auto"/>
        <w:jc w:val="center"/>
        <w:rPr>
          <w:rFonts w:asciiTheme="minorHAnsi" w:eastAsia="SimSun" w:hAnsiTheme="minorHAnsi" w:cstheme="minorHAnsi"/>
          <w:b/>
          <w:bCs/>
          <w:sz w:val="32"/>
          <w:szCs w:val="32"/>
          <w:lang w:eastAsia="zh-CN"/>
        </w:rPr>
      </w:pPr>
      <w:r w:rsidRPr="001A52E1">
        <w:rPr>
          <w:rFonts w:asciiTheme="minorHAnsi" w:eastAsia="SimSun" w:hAnsiTheme="minorHAnsi" w:cstheme="minorHAnsi"/>
          <w:b/>
          <w:bCs/>
          <w:sz w:val="32"/>
          <w:szCs w:val="32"/>
          <w:lang w:eastAsia="zh-CN"/>
        </w:rPr>
        <w:t>iz programa „Potpore manifestacijama, programima i događanjima u 2027. godini”</w:t>
      </w:r>
    </w:p>
    <w:p w14:paraId="3986B506" w14:textId="77777777" w:rsidR="008536B9" w:rsidRPr="00CA24BB" w:rsidRDefault="008536B9">
      <w:pPr>
        <w:spacing w:after="0" w:line="240" w:lineRule="auto"/>
        <w:rPr>
          <w:rFonts w:asciiTheme="minorHAnsi" w:eastAsia="SimSun" w:hAnsiTheme="minorHAnsi" w:cstheme="minorHAnsi"/>
          <w:lang w:eastAsia="zh-CN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3539"/>
        <w:gridCol w:w="6667"/>
      </w:tblGrid>
      <w:tr w:rsidR="00D15E16" w:rsidRPr="00CA24BB" w14:paraId="34FECC83" w14:textId="77777777">
        <w:trPr>
          <w:trHeight w:val="510"/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EB6140" w14:textId="305DEA19" w:rsidR="00D15E16" w:rsidRPr="00CA24BB" w:rsidRDefault="001A628B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OSNOVNI PODACI O </w:t>
            </w:r>
            <w:r w:rsidR="008536B9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KORISNIKU POTPORE</w:t>
            </w:r>
          </w:p>
        </w:tc>
      </w:tr>
      <w:tr w:rsidR="00D15E16" w:rsidRPr="00CA24BB" w14:paraId="2324CC60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8586" w14:textId="6783E272" w:rsidR="00D15E16" w:rsidRPr="00CA24BB" w:rsidRDefault="008B09C7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8B09C7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Naziv korisnika potpore / organizatora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7278B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3DF0B0D0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CD27" w14:textId="38CD7C34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Adresa/sjedište 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FFAAE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42369854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BFFF7" w14:textId="40129B06" w:rsidR="00D15E16" w:rsidRPr="00CA24BB" w:rsidRDefault="008B09C7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8B09C7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Telefon/mobitel</w:t>
            </w:r>
            <w:r w:rsidR="001A628B"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 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8FDB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17EAA32C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AB34" w14:textId="7CF5A97C" w:rsidR="00D15E16" w:rsidRPr="00CA24BB" w:rsidRDefault="00915F5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915F5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E-mail i internetska stranica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B7D0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1FD936C6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3F47" w14:textId="51AD77A2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OIB 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7430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37AEF457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FB88" w14:textId="5DC6A9A5" w:rsidR="00D15E16" w:rsidRPr="00CA24BB" w:rsidRDefault="00915F5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915F5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Pravni status korisnika potpore / organizatora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73AF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5AE4AB1C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07982" w14:textId="5CE31A22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Odgovorna osoba za </w:t>
            </w:r>
            <w:r w:rsidR="00915F5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realizaciju</w:t>
            </w: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 </w:t>
            </w:r>
          </w:p>
          <w:p w14:paraId="37A24A24" w14:textId="77777777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Cs/>
                <w:lang w:eastAsia="zh-CN"/>
              </w:rPr>
              <w:t>(ime, prezime i funkcija)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1FB7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78C3D40F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4623" w14:textId="77777777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Osoba za kontakt </w:t>
            </w:r>
          </w:p>
          <w:p w14:paraId="40E074F2" w14:textId="77777777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Cs/>
                <w:lang w:eastAsia="zh-CN"/>
              </w:rPr>
              <w:t>(ime, prezime, funkcija,  kontakt)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45A5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393D171B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2CE0" w14:textId="64905891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Poslovna banka 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556BB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D15E16" w:rsidRPr="00CA24BB" w14:paraId="604B9E6B" w14:textId="77777777" w:rsidTr="00567C7C">
        <w:trPr>
          <w:trHeight w:val="51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321C" w14:textId="498D77C0" w:rsidR="00D15E16" w:rsidRPr="00CA24BB" w:rsidRDefault="001A628B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IBAN 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4B11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</w:p>
        </w:tc>
      </w:tr>
      <w:tr w:rsidR="00D15E16" w:rsidRPr="00CA24BB" w14:paraId="13D4AAA4" w14:textId="77777777">
        <w:trPr>
          <w:trHeight w:val="510"/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096781" w14:textId="15BD27E2" w:rsidR="00D15E16" w:rsidRPr="00CA24BB" w:rsidRDefault="0084580A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84580A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PODACI O MANIFESTACIJI, PROGRAMU ILI DOGAĐANJU</w:t>
            </w:r>
          </w:p>
        </w:tc>
      </w:tr>
      <w:tr w:rsidR="00210D97" w:rsidRPr="00CA24BB" w14:paraId="253B580C" w14:textId="77777777" w:rsidTr="00567C7C">
        <w:trPr>
          <w:trHeight w:val="5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9A7D" w14:textId="08945D76" w:rsidR="00210D97" w:rsidRPr="00CA24BB" w:rsidRDefault="00994303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bookmarkStart w:id="0" w:name="FUSNOTA"/>
            <w:bookmarkEnd w:id="0"/>
            <w:r w:rsidRPr="00994303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Naziv manifestacije, programa ili događanja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A9F1" w14:textId="77777777" w:rsidR="00210D97" w:rsidRPr="00CA24BB" w:rsidRDefault="00210D97">
            <w:pPr>
              <w:widowControl w:val="0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994303" w:rsidRPr="00CA24BB" w14:paraId="36EB8CC8" w14:textId="77777777" w:rsidTr="00567C7C">
        <w:trPr>
          <w:trHeight w:val="5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6EE9" w14:textId="071DD448" w:rsidR="00994303" w:rsidRPr="00CA24BB" w:rsidRDefault="00994303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lang w:eastAsia="zh-CN"/>
              </w:rPr>
              <w:t xml:space="preserve">Datum održavanja </w:t>
            </w:r>
            <w:r w:rsidRPr="00CA24BB">
              <w:rPr>
                <w:rFonts w:asciiTheme="minorHAnsi" w:eastAsia="SimSun" w:hAnsiTheme="minorHAnsi" w:cstheme="minorHAnsi"/>
                <w:lang w:eastAsia="zh-CN"/>
              </w:rPr>
              <w:t>(datum početka i završetka)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89C8" w14:textId="77777777" w:rsidR="00994303" w:rsidRPr="00CA24BB" w:rsidRDefault="00994303">
            <w:pPr>
              <w:widowControl w:val="0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210D97" w:rsidRPr="00CA24BB" w14:paraId="06090CD0" w14:textId="77777777" w:rsidTr="00567C7C">
        <w:trPr>
          <w:trHeight w:val="5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EDBB" w14:textId="1E302A6F" w:rsidR="00210D97" w:rsidRPr="00CA24BB" w:rsidRDefault="00210D97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lang w:eastAsia="zh-CN"/>
              </w:rPr>
              <w:t>Broj dana trajanja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FDDF" w14:textId="77777777" w:rsidR="00210D97" w:rsidRPr="00CA24BB" w:rsidRDefault="00210D97">
            <w:pPr>
              <w:widowControl w:val="0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210D97" w:rsidRPr="00CA24BB" w14:paraId="6C7271F2" w14:textId="77777777" w:rsidTr="00567C7C">
        <w:trPr>
          <w:trHeight w:val="5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D1541" w14:textId="77777777" w:rsidR="00210D97" w:rsidRPr="00CA24BB" w:rsidRDefault="00210D97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r w:rsidRPr="00CA24BB">
              <w:rPr>
                <w:rFonts w:asciiTheme="minorHAnsi" w:eastAsia="SimSun" w:hAnsiTheme="minorHAnsi" w:cstheme="minorHAnsi"/>
                <w:b/>
                <w:lang w:eastAsia="zh-CN"/>
              </w:rPr>
              <w:t xml:space="preserve">Mjesto održavanja </w:t>
            </w:r>
            <w:r w:rsidRPr="00CA24BB">
              <w:rPr>
                <w:rFonts w:asciiTheme="minorHAnsi" w:eastAsia="SimSun" w:hAnsiTheme="minorHAnsi" w:cstheme="minorHAnsi"/>
                <w:lang w:eastAsia="zh-CN"/>
              </w:rPr>
              <w:t xml:space="preserve">(otvoreni javni prostor, dvorana, stadion, </w:t>
            </w:r>
            <w:proofErr w:type="spellStart"/>
            <w:r w:rsidRPr="00CA24BB">
              <w:rPr>
                <w:rFonts w:asciiTheme="minorHAnsi" w:eastAsia="SimSun" w:hAnsiTheme="minorHAnsi" w:cstheme="minorHAnsi"/>
                <w:lang w:eastAsia="zh-CN"/>
              </w:rPr>
              <w:t>ugost</w:t>
            </w:r>
            <w:proofErr w:type="spellEnd"/>
            <w:r w:rsidRPr="00CA24BB">
              <w:rPr>
                <w:rFonts w:asciiTheme="minorHAnsi" w:eastAsia="SimSun" w:hAnsiTheme="minorHAnsi" w:cstheme="minorHAnsi"/>
                <w:lang w:eastAsia="zh-CN"/>
              </w:rPr>
              <w:t>. ili sl. objekt)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476F" w14:textId="77777777" w:rsidR="00210D97" w:rsidRPr="00CA24BB" w:rsidRDefault="00210D97">
            <w:pPr>
              <w:widowControl w:val="0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210D97" w:rsidRPr="00CA24BB" w14:paraId="4C2497DA" w14:textId="77777777" w:rsidTr="00567C7C">
        <w:trPr>
          <w:trHeight w:val="230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5E3C" w14:textId="7B51E714" w:rsidR="00210D97" w:rsidRPr="00CA24BB" w:rsidRDefault="006B2575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r w:rsidRPr="006B2575">
              <w:rPr>
                <w:rFonts w:asciiTheme="minorHAnsi" w:eastAsia="SimSun" w:hAnsiTheme="minorHAnsi" w:cstheme="minorHAnsi"/>
                <w:b/>
                <w:lang w:eastAsia="zh-CN"/>
              </w:rPr>
              <w:lastRenderedPageBreak/>
              <w:t>Kratki opis realizirane manifestacije, programa ili događanja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06EE" w14:textId="77777777" w:rsidR="00210D97" w:rsidRPr="00CA24BB" w:rsidRDefault="00210D97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1C4F11" w:rsidRPr="00CA24BB" w14:paraId="323774E4" w14:textId="77777777" w:rsidTr="00567C7C">
        <w:trPr>
          <w:trHeight w:val="65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5F64" w14:textId="1AE8DB4E" w:rsidR="001C4F11" w:rsidRPr="00CA24BB" w:rsidRDefault="001C4F11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lang w:eastAsia="zh-CN"/>
              </w:rPr>
              <w:t>B</w:t>
            </w:r>
            <w:r w:rsidRPr="001C4F11">
              <w:rPr>
                <w:rFonts w:asciiTheme="minorHAnsi" w:eastAsia="SimSun" w:hAnsiTheme="minorHAnsi" w:cstheme="minorHAnsi"/>
                <w:b/>
                <w:lang w:eastAsia="zh-CN"/>
              </w:rPr>
              <w:t>roj ugovora o dodjeli potpore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2386" w14:textId="77777777" w:rsidR="001C4F11" w:rsidRPr="00CA24BB" w:rsidRDefault="001C4F11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1C4F11" w:rsidRPr="00CA24BB" w14:paraId="6DCB0036" w14:textId="77777777" w:rsidTr="00105232">
        <w:trPr>
          <w:trHeight w:val="11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9C390" w14:textId="45BFD751" w:rsidR="001C4F11" w:rsidRDefault="00105232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r w:rsidRPr="00105232">
              <w:rPr>
                <w:rFonts w:asciiTheme="minorHAnsi" w:eastAsia="SimSun" w:hAnsiTheme="minorHAnsi" w:cstheme="minorHAnsi"/>
                <w:b/>
                <w:lang w:eastAsia="zh-CN"/>
              </w:rPr>
              <w:t>Je li program realiziran u skladu s prijavom i ugovorom o dodjeli potpore?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22AC" w14:textId="77777777" w:rsidR="00105232" w:rsidRDefault="00105232" w:rsidP="00105232">
            <w:pPr>
              <w:pStyle w:val="Odlomakpopisa"/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  <w:p w14:paraId="3493FE9D" w14:textId="5D3E2A35" w:rsidR="00623A12" w:rsidRDefault="00623A12" w:rsidP="00623A12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CF7BC5">
              <w:rPr>
                <w:rFonts w:asciiTheme="minorHAnsi" w:hAnsiTheme="minorHAnsi" w:cstheme="minorHAnsi"/>
                <w:bCs/>
              </w:rPr>
              <w:t>DA</w:t>
            </w:r>
          </w:p>
          <w:p w14:paraId="00202F80" w14:textId="138E2256" w:rsidR="001C4F11" w:rsidRPr="00623A12" w:rsidRDefault="00623A12" w:rsidP="00623A12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CF7BC5">
              <w:rPr>
                <w:rFonts w:asciiTheme="minorHAnsi" w:hAnsiTheme="minorHAnsi" w:cstheme="minorHAnsi"/>
                <w:bCs/>
              </w:rPr>
              <w:t>NE</w:t>
            </w:r>
          </w:p>
        </w:tc>
      </w:tr>
      <w:tr w:rsidR="00623A12" w:rsidRPr="00CA24BB" w14:paraId="1039D0F4" w14:textId="77777777" w:rsidTr="00567C7C">
        <w:trPr>
          <w:trHeight w:val="145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DF91D" w14:textId="61CE53D7" w:rsidR="00623A12" w:rsidRDefault="00567C7C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lang w:eastAsia="zh-CN"/>
              </w:rPr>
              <w:t>Opis o</w:t>
            </w:r>
            <w:r w:rsidRPr="00567C7C">
              <w:rPr>
                <w:rFonts w:asciiTheme="minorHAnsi" w:eastAsia="SimSun" w:hAnsiTheme="minorHAnsi" w:cstheme="minorHAnsi"/>
                <w:b/>
                <w:lang w:eastAsia="zh-CN"/>
              </w:rPr>
              <w:t xml:space="preserve">dstupanja od prijave </w:t>
            </w:r>
            <w:r>
              <w:rPr>
                <w:rFonts w:asciiTheme="minorHAnsi" w:eastAsia="SimSun" w:hAnsiTheme="minorHAnsi" w:cstheme="minorHAnsi"/>
                <w:b/>
                <w:lang w:eastAsia="zh-CN"/>
              </w:rPr>
              <w:t>(</w:t>
            </w:r>
            <w:r w:rsidRPr="00567C7C">
              <w:rPr>
                <w:rFonts w:asciiTheme="minorHAnsi" w:eastAsia="SimSun" w:hAnsiTheme="minorHAnsi" w:cstheme="minorHAnsi"/>
                <w:b/>
                <w:lang w:eastAsia="zh-CN"/>
              </w:rPr>
              <w:t>ako ih je bilo</w:t>
            </w:r>
            <w:r>
              <w:rPr>
                <w:rFonts w:asciiTheme="minorHAnsi" w:eastAsia="SimSun" w:hAnsiTheme="minorHAnsi" w:cstheme="minorHAnsi"/>
                <w:b/>
                <w:lang w:eastAsia="zh-CN"/>
              </w:rPr>
              <w:t>)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8AC0" w14:textId="77777777" w:rsidR="00623A12" w:rsidRPr="00CF7BC5" w:rsidRDefault="00623A12" w:rsidP="00567C7C">
            <w:pPr>
              <w:pStyle w:val="Odlomakpopisa"/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994303" w:rsidRPr="00CA24BB" w14:paraId="036D4788" w14:textId="77777777" w:rsidTr="00082669">
        <w:trPr>
          <w:trHeight w:val="114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996C" w14:textId="77777777" w:rsidR="009E0C56" w:rsidRPr="009E0C56" w:rsidRDefault="009E0C56" w:rsidP="009E0C5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9E0C5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Naplata ulaznica, kotizacija, naknada za sudjelovanje ili drugih prihoda</w:t>
            </w:r>
          </w:p>
          <w:p w14:paraId="32E2534C" w14:textId="18A5AE98" w:rsidR="00994303" w:rsidRPr="009E0C56" w:rsidRDefault="009E0C5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9E0C56">
              <w:rPr>
                <w:rFonts w:asciiTheme="minorHAnsi" w:eastAsia="SimSun" w:hAnsiTheme="minorHAnsi" w:cstheme="minorHAnsi"/>
                <w:lang w:eastAsia="zh-CN"/>
              </w:rPr>
              <w:t>Je li program ostvario prihode od ulaznica, kotizacija, naknada za sudjelovanje ili drugih prihoda?</w:t>
            </w:r>
          </w:p>
        </w:tc>
        <w:tc>
          <w:tcPr>
            <w:tcW w:w="6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35B8E1" w14:textId="77777777" w:rsidR="00994303" w:rsidRDefault="00994303" w:rsidP="00994303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CF7BC5">
              <w:rPr>
                <w:rFonts w:asciiTheme="minorHAnsi" w:hAnsiTheme="minorHAnsi" w:cstheme="minorHAnsi"/>
                <w:bCs/>
              </w:rPr>
              <w:t>DA</w:t>
            </w:r>
          </w:p>
          <w:p w14:paraId="3B36515E" w14:textId="77777777" w:rsidR="00994303" w:rsidRDefault="00994303" w:rsidP="00994303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994303">
              <w:rPr>
                <w:rFonts w:asciiTheme="minorHAnsi" w:hAnsiTheme="minorHAnsi" w:cstheme="minorHAnsi"/>
                <w:bCs/>
              </w:rPr>
              <w:t>NE</w:t>
            </w:r>
          </w:p>
          <w:p w14:paraId="51739EEE" w14:textId="77777777" w:rsidR="009E0C56" w:rsidRDefault="009E0C56" w:rsidP="009E0C5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  <w:p w14:paraId="60CA4196" w14:textId="77777777" w:rsidR="009E0C56" w:rsidRPr="009E0C56" w:rsidRDefault="009E0C56" w:rsidP="009E0C5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9E0C56">
              <w:rPr>
                <w:rFonts w:asciiTheme="minorHAnsi" w:hAnsiTheme="minorHAnsi" w:cstheme="minorHAnsi"/>
                <w:bCs/>
              </w:rPr>
              <w:t>Ako da, navesti:</w:t>
            </w:r>
          </w:p>
          <w:p w14:paraId="4A42FAD9" w14:textId="58AA2EFB" w:rsidR="009E0C56" w:rsidRPr="009E0C56" w:rsidRDefault="009E0C56" w:rsidP="009E0C56">
            <w:pPr>
              <w:numPr>
                <w:ilvl w:val="0"/>
                <w:numId w:val="10"/>
              </w:numPr>
              <w:spacing w:after="0" w:line="480" w:lineRule="auto"/>
              <w:rPr>
                <w:rFonts w:asciiTheme="minorHAnsi" w:hAnsiTheme="minorHAnsi" w:cstheme="minorHAnsi"/>
                <w:bCs/>
              </w:rPr>
            </w:pPr>
            <w:r w:rsidRPr="009E0C56">
              <w:rPr>
                <w:rFonts w:asciiTheme="minorHAnsi" w:hAnsiTheme="minorHAnsi" w:cstheme="minorHAnsi"/>
                <w:bCs/>
              </w:rPr>
              <w:t>vrstu prihoda: ___</w:t>
            </w:r>
            <w:r>
              <w:rPr>
                <w:rFonts w:asciiTheme="minorHAnsi" w:hAnsiTheme="minorHAnsi" w:cstheme="minorHAnsi"/>
                <w:bCs/>
              </w:rPr>
              <w:t>____________</w:t>
            </w:r>
            <w:r w:rsidRPr="009E0C56">
              <w:rPr>
                <w:rFonts w:asciiTheme="minorHAnsi" w:hAnsiTheme="minorHAnsi" w:cstheme="minorHAnsi"/>
                <w:bCs/>
              </w:rPr>
              <w:t xml:space="preserve">________________________ </w:t>
            </w:r>
          </w:p>
          <w:p w14:paraId="069E2B21" w14:textId="63098F53" w:rsidR="009E0C56" w:rsidRPr="009E0C56" w:rsidRDefault="009E0C56" w:rsidP="009E0C56">
            <w:pPr>
              <w:numPr>
                <w:ilvl w:val="0"/>
                <w:numId w:val="10"/>
              </w:numPr>
              <w:spacing w:after="0" w:line="480" w:lineRule="auto"/>
              <w:rPr>
                <w:rFonts w:asciiTheme="minorHAnsi" w:hAnsiTheme="minorHAnsi" w:cstheme="minorHAnsi"/>
                <w:bCs/>
              </w:rPr>
            </w:pPr>
            <w:r w:rsidRPr="009E0C56">
              <w:rPr>
                <w:rFonts w:asciiTheme="minorHAnsi" w:hAnsiTheme="minorHAnsi" w:cstheme="minorHAnsi"/>
                <w:bCs/>
              </w:rPr>
              <w:t>broj prodanih ulaznica / plaćenih kotizacija / korisnika koji su platili: __________</w:t>
            </w:r>
            <w:r>
              <w:rPr>
                <w:rFonts w:asciiTheme="minorHAnsi" w:hAnsiTheme="minorHAnsi" w:cstheme="minorHAnsi"/>
                <w:bCs/>
              </w:rPr>
              <w:t>___________________________________</w:t>
            </w:r>
            <w:r w:rsidRPr="009E0C56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CE951B9" w14:textId="72B25341" w:rsidR="009E0C56" w:rsidRPr="009E0C56" w:rsidRDefault="009E0C56" w:rsidP="009E0C56">
            <w:pPr>
              <w:numPr>
                <w:ilvl w:val="0"/>
                <w:numId w:val="10"/>
              </w:numPr>
              <w:spacing w:after="0" w:line="480" w:lineRule="auto"/>
              <w:rPr>
                <w:rFonts w:asciiTheme="minorHAnsi" w:hAnsiTheme="minorHAnsi" w:cstheme="minorHAnsi"/>
                <w:bCs/>
              </w:rPr>
            </w:pPr>
            <w:r w:rsidRPr="009E0C56">
              <w:rPr>
                <w:rFonts w:asciiTheme="minorHAnsi" w:hAnsiTheme="minorHAnsi" w:cstheme="minorHAnsi"/>
                <w:bCs/>
              </w:rPr>
              <w:t>jedinični iznos: __________</w:t>
            </w:r>
            <w:r>
              <w:rPr>
                <w:rFonts w:asciiTheme="minorHAnsi" w:hAnsiTheme="minorHAnsi" w:cstheme="minorHAnsi"/>
                <w:bCs/>
              </w:rPr>
              <w:t>____________________________</w:t>
            </w:r>
            <w:r w:rsidRPr="009E0C56">
              <w:rPr>
                <w:rFonts w:asciiTheme="minorHAnsi" w:hAnsiTheme="minorHAnsi" w:cstheme="minorHAnsi"/>
                <w:bCs/>
              </w:rPr>
              <w:t xml:space="preserve"> € </w:t>
            </w:r>
          </w:p>
          <w:p w14:paraId="1DF12404" w14:textId="5BC65714" w:rsidR="009E0C56" w:rsidRPr="009E0C56" w:rsidRDefault="009E0C56" w:rsidP="009E0C56">
            <w:pPr>
              <w:numPr>
                <w:ilvl w:val="0"/>
                <w:numId w:val="10"/>
              </w:numPr>
              <w:spacing w:after="0" w:line="480" w:lineRule="auto"/>
              <w:rPr>
                <w:rFonts w:asciiTheme="minorHAnsi" w:hAnsiTheme="minorHAnsi" w:cstheme="minorHAnsi"/>
                <w:bCs/>
              </w:rPr>
            </w:pPr>
            <w:r w:rsidRPr="009E0C56">
              <w:rPr>
                <w:rFonts w:asciiTheme="minorHAnsi" w:hAnsiTheme="minorHAnsi" w:cstheme="minorHAnsi"/>
                <w:bCs/>
              </w:rPr>
              <w:t>ukupno ostvareni prihod: __________</w:t>
            </w:r>
            <w:r>
              <w:rPr>
                <w:rFonts w:asciiTheme="minorHAnsi" w:hAnsiTheme="minorHAnsi" w:cstheme="minorHAnsi"/>
                <w:bCs/>
              </w:rPr>
              <w:t>___________________</w:t>
            </w:r>
            <w:r w:rsidRPr="009E0C56">
              <w:rPr>
                <w:rFonts w:asciiTheme="minorHAnsi" w:hAnsiTheme="minorHAnsi" w:cstheme="minorHAnsi"/>
                <w:bCs/>
              </w:rPr>
              <w:t xml:space="preserve"> €</w:t>
            </w:r>
          </w:p>
          <w:p w14:paraId="2FA260EE" w14:textId="4B28AB05" w:rsidR="009E0C56" w:rsidRPr="009E0C56" w:rsidRDefault="009E0C56" w:rsidP="009E0C56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47D9C853" w14:textId="77777777" w:rsidR="00D15E16" w:rsidRDefault="00D15E16">
      <w:pPr>
        <w:spacing w:after="0" w:line="240" w:lineRule="auto"/>
        <w:ind w:left="-426" w:right="-561"/>
        <w:rPr>
          <w:rFonts w:asciiTheme="minorHAnsi" w:eastAsia="Times New Roman" w:hAnsiTheme="minorHAnsi" w:cstheme="minorHAnsi"/>
          <w:b/>
          <w:bCs/>
          <w:color w:val="002060"/>
          <w:lang w:eastAsia="hr-HR"/>
        </w:rPr>
      </w:pPr>
    </w:p>
    <w:p w14:paraId="1475CB28" w14:textId="77777777" w:rsidR="00105232" w:rsidRPr="00CA24BB" w:rsidRDefault="00105232">
      <w:pPr>
        <w:spacing w:after="0" w:line="240" w:lineRule="auto"/>
        <w:ind w:left="-426" w:right="-561"/>
        <w:rPr>
          <w:rFonts w:asciiTheme="minorHAnsi" w:eastAsia="Times New Roman" w:hAnsiTheme="minorHAnsi" w:cstheme="minorHAnsi"/>
          <w:b/>
          <w:bCs/>
          <w:color w:val="002060"/>
          <w:lang w:eastAsia="hr-HR"/>
        </w:rPr>
      </w:pPr>
    </w:p>
    <w:p w14:paraId="08E6FE5C" w14:textId="77777777" w:rsidR="00D15E16" w:rsidRPr="00CA24BB" w:rsidRDefault="00D15E16">
      <w:pPr>
        <w:spacing w:after="0" w:line="240" w:lineRule="auto"/>
        <w:ind w:left="-426" w:right="-561"/>
        <w:rPr>
          <w:rFonts w:asciiTheme="minorHAnsi" w:eastAsia="Times New Roman" w:hAnsiTheme="minorHAnsi" w:cstheme="minorHAnsi"/>
          <w:b/>
          <w:bCs/>
          <w:color w:val="002060"/>
          <w:lang w:eastAsia="hr-HR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5240"/>
        <w:gridCol w:w="4966"/>
      </w:tblGrid>
      <w:tr w:rsidR="00D15E16" w:rsidRPr="00CA24BB" w14:paraId="69B55343" w14:textId="77777777" w:rsidTr="00F04986">
        <w:trPr>
          <w:trHeight w:val="510"/>
          <w:jc w:val="center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B8B99C" w14:textId="6353BBD8" w:rsidR="00D15E16" w:rsidRPr="00CA24BB" w:rsidRDefault="007A32E4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lang w:eastAsia="zh-CN"/>
              </w:rPr>
            </w:pPr>
            <w:r w:rsidRPr="007A32E4">
              <w:rPr>
                <w:rFonts w:asciiTheme="minorHAnsi" w:eastAsia="SimSun" w:hAnsiTheme="minorHAnsi" w:cstheme="minorHAnsi"/>
                <w:b/>
                <w:lang w:eastAsia="zh-CN"/>
              </w:rPr>
              <w:t>SAŽETAK FINANCIRANJA I ISPLATE</w:t>
            </w:r>
            <w:r w:rsidR="001A628B" w:rsidRPr="00CA24BB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 (bruto)</w:t>
            </w:r>
          </w:p>
        </w:tc>
      </w:tr>
      <w:tr w:rsidR="00D15E16" w:rsidRPr="00CA24BB" w14:paraId="576DA4B7" w14:textId="77777777" w:rsidTr="006C4B9E">
        <w:trPr>
          <w:trHeight w:val="45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1704" w14:textId="74E47D08" w:rsidR="00D15E16" w:rsidRPr="00CA24BB" w:rsidRDefault="00EB098A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EB098A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Odobreni iznos potpore TZO Vrsar</w:t>
            </w:r>
            <w:r w:rsidR="006C4B9E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: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7E0F4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</w:p>
        </w:tc>
      </w:tr>
      <w:tr w:rsidR="00D15E16" w:rsidRPr="00CA24BB" w14:paraId="7AA561CE" w14:textId="77777777" w:rsidTr="006C4B9E">
        <w:trPr>
          <w:trHeight w:val="45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38A" w14:textId="7C9D95BC" w:rsidR="00D15E16" w:rsidRPr="00CA24BB" w:rsidRDefault="00F0498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F0498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Isplaćeni predujam</w:t>
            </w:r>
            <w:r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 xml:space="preserve"> (</w:t>
            </w:r>
            <w:r w:rsidRPr="00F0498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ako je primjenjivo</w:t>
            </w:r>
            <w:r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)</w:t>
            </w:r>
            <w:r w:rsidR="006C4B9E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: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DD8D" w14:textId="77777777" w:rsidR="00D15E16" w:rsidRPr="00CA24BB" w:rsidRDefault="00D15E1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</w:p>
        </w:tc>
      </w:tr>
      <w:tr w:rsidR="00F04986" w:rsidRPr="00CA24BB" w14:paraId="09A04CF5" w14:textId="77777777" w:rsidTr="006C4B9E">
        <w:trPr>
          <w:trHeight w:val="45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148A" w14:textId="44865AFC" w:rsidR="00F04986" w:rsidRPr="00F04986" w:rsidRDefault="00F0498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F0498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Iznos potpore koji se traži za isplatu po ovom izvješću</w:t>
            </w:r>
            <w:r w:rsidR="006C4B9E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: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D7A9" w14:textId="77777777" w:rsidR="00F04986" w:rsidRPr="00CA24BB" w:rsidRDefault="00F0498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</w:p>
        </w:tc>
      </w:tr>
      <w:tr w:rsidR="00F04986" w:rsidRPr="00CA24BB" w14:paraId="38BCD647" w14:textId="77777777" w:rsidTr="006C4B9E">
        <w:trPr>
          <w:trHeight w:val="45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10EE" w14:textId="715D61F7" w:rsidR="00F04986" w:rsidRPr="00F04986" w:rsidRDefault="00F0498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F04986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Ukupni realizirani troškovi programa</w:t>
            </w:r>
            <w:r w:rsidR="006C4B9E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: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4731" w14:textId="77777777" w:rsidR="00F04986" w:rsidRPr="00CA24BB" w:rsidRDefault="00F0498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</w:p>
        </w:tc>
      </w:tr>
      <w:tr w:rsidR="00F04986" w:rsidRPr="00CA24BB" w14:paraId="0C57CFC4" w14:textId="77777777" w:rsidTr="006C4B9E">
        <w:trPr>
          <w:trHeight w:val="45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371C" w14:textId="26843A91" w:rsidR="00F04986" w:rsidRPr="00F04986" w:rsidRDefault="006C4B9E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6C4B9E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Ukupni ostvareni izvori financiranja programa</w:t>
            </w:r>
            <w:r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: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60702" w14:textId="77777777" w:rsidR="00F04986" w:rsidRPr="00CA24BB" w:rsidRDefault="00F04986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lang w:eastAsia="zh-CN"/>
              </w:rPr>
            </w:pPr>
          </w:p>
        </w:tc>
      </w:tr>
    </w:tbl>
    <w:p w14:paraId="35A61825" w14:textId="77777777" w:rsidR="00D15E16" w:rsidRPr="00CA24BB" w:rsidRDefault="00D15E16">
      <w:pPr>
        <w:spacing w:after="0" w:line="240" w:lineRule="auto"/>
        <w:ind w:left="-426" w:right="-561"/>
        <w:rPr>
          <w:rFonts w:asciiTheme="minorHAnsi" w:eastAsia="Times New Roman" w:hAnsiTheme="minorHAnsi" w:cstheme="minorHAnsi"/>
          <w:b/>
          <w:bCs/>
          <w:color w:val="002060"/>
          <w:lang w:eastAsia="hr-HR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5388"/>
        <w:gridCol w:w="2409"/>
        <w:gridCol w:w="2409"/>
      </w:tblGrid>
      <w:tr w:rsidR="00D15E16" w:rsidRPr="00CA24BB" w14:paraId="4F1F5048" w14:textId="77777777" w:rsidTr="00D30C29">
        <w:trPr>
          <w:trHeight w:val="510"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F9041B" w14:textId="472E7146" w:rsidR="00D15E16" w:rsidRPr="00CA24BB" w:rsidRDefault="00924717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924717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lastRenderedPageBreak/>
              <w:t>IZVORI FINANCIRANJA MANIFESTACIJE, PROGRAMA ILI DOGAĐANJA – IZNOS U €</w:t>
            </w:r>
          </w:p>
        </w:tc>
      </w:tr>
      <w:tr w:rsidR="0031202D" w:rsidRPr="00CA24BB" w14:paraId="31352019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C9E0" w14:textId="5AD1F142" w:rsidR="0031202D" w:rsidRPr="0031202D" w:rsidRDefault="0031202D" w:rsidP="0031202D">
            <w:pPr>
              <w:spacing w:after="0" w:line="240" w:lineRule="auto"/>
              <w:rPr>
                <w:b/>
                <w:bCs/>
                <w:sz w:val="24"/>
                <w:szCs w:val="24"/>
                <w:lang w:eastAsia="hr-HR"/>
              </w:rPr>
            </w:pPr>
            <w:r>
              <w:rPr>
                <w:b/>
                <w:bCs/>
              </w:rPr>
              <w:t>Izvor financiranja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220023" w14:textId="6942E43C" w:rsidR="0031202D" w:rsidRPr="007F15E8" w:rsidRDefault="007F15E8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7F15E8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Planirano u prijavi €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62827E" w14:textId="5D29A8C8" w:rsidR="0031202D" w:rsidRPr="007F15E8" w:rsidRDefault="007F15E8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7F15E8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Ostvareno €</w:t>
            </w:r>
          </w:p>
        </w:tc>
      </w:tr>
      <w:tr w:rsidR="0031202D" w:rsidRPr="00CA24BB" w14:paraId="131F187C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E4C14B" w14:textId="101A546C" w:rsidR="0031202D" w:rsidRPr="0031202D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31202D">
              <w:rPr>
                <w:rFonts w:asciiTheme="minorHAnsi" w:eastAsia="SimSun" w:hAnsiTheme="minorHAnsi" w:cstheme="minorHAnsi"/>
                <w:lang w:eastAsia="zh-CN"/>
              </w:rPr>
              <w:t>Vlastita sredstva korisnika potpore: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0F22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3968" w14:textId="6C015ABE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31202D" w:rsidRPr="00CA24BB" w14:paraId="0A58A181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DB95E5" w14:textId="3F976724" w:rsidR="0031202D" w:rsidRPr="0031202D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31202D">
              <w:rPr>
                <w:rFonts w:asciiTheme="minorHAnsi" w:eastAsia="SimSun" w:hAnsiTheme="minorHAnsi" w:cstheme="minorHAnsi"/>
                <w:lang w:eastAsia="zh-CN"/>
              </w:rPr>
              <w:t>Prihodi od ulaznica, kotizacija, naknada za sudjelovanje ili drugih prihoda: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5017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266B" w14:textId="150C14E5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31202D" w:rsidRPr="00CA24BB" w14:paraId="020B0562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E1B1F7" w14:textId="2E5CB8C1" w:rsidR="0031202D" w:rsidRPr="0031202D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31202D">
              <w:rPr>
                <w:rFonts w:asciiTheme="minorHAnsi" w:eastAsia="SimSun" w:hAnsiTheme="minorHAnsi" w:cstheme="minorHAnsi"/>
                <w:lang w:eastAsia="zh-CN"/>
              </w:rPr>
              <w:t>Sredstva sponzora, donatora, gospodarskih i drugih subjekata: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8612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45FE" w14:textId="5F05476A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31202D" w:rsidRPr="00CA24BB" w14:paraId="0D50CE07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DA277C" w14:textId="36289470" w:rsidR="0031202D" w:rsidRPr="0031202D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31202D">
              <w:rPr>
                <w:rFonts w:asciiTheme="minorHAnsi" w:eastAsia="SimSun" w:hAnsiTheme="minorHAnsi" w:cstheme="minorHAnsi"/>
                <w:lang w:eastAsia="zh-CN"/>
              </w:rPr>
              <w:t>Sredstva Općine, Županije, ministarstava ili drugih javnih tijela: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ACCA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CAAA" w14:textId="540B98AB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31202D" w:rsidRPr="00CA24BB" w14:paraId="3D87D467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C67078" w14:textId="4DD35BBD" w:rsidR="0031202D" w:rsidRPr="0031202D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31202D">
              <w:rPr>
                <w:rFonts w:asciiTheme="minorHAnsi" w:eastAsia="SimSun" w:hAnsiTheme="minorHAnsi" w:cstheme="minorHAnsi"/>
                <w:lang w:eastAsia="zh-CN"/>
              </w:rPr>
              <w:t>Sredstva HTZ-a, TZIŽ-a ili drugih turističkih zajednica: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6486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576E" w14:textId="35EA250E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31202D" w:rsidRPr="00CA24BB" w14:paraId="5E7D9CDB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20570B" w14:textId="40732D57" w:rsidR="0031202D" w:rsidRPr="0031202D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31202D">
              <w:rPr>
                <w:rFonts w:asciiTheme="minorHAnsi" w:eastAsia="SimSun" w:hAnsiTheme="minorHAnsi" w:cstheme="minorHAnsi"/>
                <w:lang w:eastAsia="zh-CN"/>
              </w:rPr>
              <w:t>Ostali izvori financiranja: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CB97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03FB" w14:textId="2BAB7448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31202D" w:rsidRPr="00CA24BB" w14:paraId="1FB16F68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423C2" w14:textId="1D9F279E" w:rsidR="0031202D" w:rsidRPr="0031202D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lang w:eastAsia="zh-CN"/>
              </w:rPr>
            </w:pPr>
            <w:r w:rsidRPr="0031202D">
              <w:rPr>
                <w:rFonts w:asciiTheme="minorHAnsi" w:eastAsia="SimSun" w:hAnsiTheme="minorHAnsi" w:cstheme="minorHAnsi"/>
                <w:lang w:eastAsia="zh-CN"/>
              </w:rPr>
              <w:t>Potpora TZO Vrsar: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B958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8EDC" w14:textId="70B8D741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  <w:tr w:rsidR="0031202D" w:rsidRPr="00CA24BB" w14:paraId="4D5B4AE1" w14:textId="77777777" w:rsidTr="007F15E8">
        <w:trPr>
          <w:trHeight w:val="454"/>
          <w:jc w:val="center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D58F2B" w14:textId="7DBF9709" w:rsidR="0031202D" w:rsidRPr="00A96477" w:rsidRDefault="0031202D" w:rsidP="0031202D">
            <w:pPr>
              <w:widowControl w:val="0"/>
              <w:spacing w:after="0" w:line="240" w:lineRule="auto"/>
              <w:rPr>
                <w:rFonts w:asciiTheme="minorHAnsi" w:eastAsia="SimSun" w:hAnsiTheme="minorHAnsi" w:cstheme="minorHAnsi"/>
                <w:b/>
                <w:bCs/>
                <w:lang w:eastAsia="zh-CN"/>
              </w:rPr>
            </w:pPr>
            <w:r w:rsidRPr="00A96477"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UKUPNO</w:t>
            </w:r>
            <w:r>
              <w:rPr>
                <w:rFonts w:asciiTheme="minorHAnsi" w:eastAsia="SimSun" w:hAnsiTheme="minorHAnsi" w:cstheme="minorHAnsi"/>
                <w:b/>
                <w:bCs/>
                <w:lang w:eastAsia="zh-CN"/>
              </w:rPr>
              <w:t>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89C5" w14:textId="77777777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2968" w14:textId="01C6B7D1" w:rsidR="0031202D" w:rsidRPr="00CA24BB" w:rsidRDefault="0031202D" w:rsidP="0031202D">
            <w:pPr>
              <w:widowControl w:val="0"/>
              <w:spacing w:after="0" w:line="240" w:lineRule="auto"/>
              <w:jc w:val="center"/>
              <w:rPr>
                <w:rFonts w:asciiTheme="minorHAnsi" w:eastAsia="SimSun" w:hAnsiTheme="minorHAnsi" w:cstheme="minorHAnsi"/>
                <w:lang w:eastAsia="zh-CN"/>
              </w:rPr>
            </w:pPr>
          </w:p>
        </w:tc>
      </w:tr>
    </w:tbl>
    <w:p w14:paraId="6FFC962A" w14:textId="77777777" w:rsidR="00D15E16" w:rsidRPr="00CA24BB" w:rsidRDefault="00D15E16">
      <w:pPr>
        <w:spacing w:after="0" w:line="240" w:lineRule="auto"/>
        <w:ind w:left="-426" w:right="-561"/>
        <w:rPr>
          <w:rFonts w:asciiTheme="minorHAnsi" w:hAnsiTheme="minorHAnsi" w:cstheme="minorHAnsi"/>
          <w:color w:val="002060"/>
        </w:rPr>
      </w:pPr>
    </w:p>
    <w:p w14:paraId="577EFEB8" w14:textId="77777777" w:rsidR="00D15E16" w:rsidRPr="00CA24BB" w:rsidRDefault="00D15E16">
      <w:pPr>
        <w:pStyle w:val="Odlomakpopisa"/>
        <w:spacing w:after="0" w:line="240" w:lineRule="auto"/>
        <w:ind w:left="0" w:right="-567"/>
        <w:jc w:val="both"/>
        <w:rPr>
          <w:rFonts w:asciiTheme="minorHAnsi" w:hAnsiTheme="minorHAnsi" w:cstheme="minorHAnsi"/>
          <w:b/>
          <w:bCs/>
          <w:color w:val="002060"/>
        </w:rPr>
      </w:pPr>
    </w:p>
    <w:p w14:paraId="3C5B0EC8" w14:textId="77777777" w:rsidR="00D15E16" w:rsidRDefault="00D15E16">
      <w:pPr>
        <w:pStyle w:val="Odlomakpopisa"/>
        <w:spacing w:after="0" w:line="240" w:lineRule="auto"/>
        <w:ind w:left="0" w:right="-567"/>
        <w:jc w:val="both"/>
        <w:rPr>
          <w:rFonts w:asciiTheme="minorHAnsi" w:hAnsiTheme="minorHAnsi" w:cstheme="minorHAnsi"/>
          <w:b/>
          <w:bCs/>
          <w:color w:val="002060"/>
        </w:rPr>
      </w:pPr>
    </w:p>
    <w:p w14:paraId="45FBE04A" w14:textId="77777777" w:rsidR="009821E7" w:rsidRDefault="009821E7">
      <w:pPr>
        <w:pStyle w:val="Odlomakpopisa"/>
        <w:spacing w:after="0" w:line="240" w:lineRule="auto"/>
        <w:ind w:left="0" w:right="-567"/>
        <w:jc w:val="both"/>
        <w:rPr>
          <w:rFonts w:asciiTheme="minorHAnsi" w:hAnsiTheme="minorHAnsi" w:cstheme="minorHAnsi"/>
          <w:b/>
          <w:bCs/>
          <w:color w:val="002060"/>
        </w:rPr>
      </w:pPr>
    </w:p>
    <w:p w14:paraId="06786813" w14:textId="77777777" w:rsidR="009821E7" w:rsidRDefault="009821E7">
      <w:pPr>
        <w:pStyle w:val="Odlomakpopisa"/>
        <w:spacing w:after="0" w:line="240" w:lineRule="auto"/>
        <w:ind w:left="0" w:right="-567"/>
        <w:jc w:val="both"/>
        <w:rPr>
          <w:rFonts w:asciiTheme="minorHAnsi" w:hAnsiTheme="minorHAnsi" w:cstheme="minorHAnsi"/>
          <w:b/>
          <w:bCs/>
          <w:color w:val="002060"/>
        </w:rPr>
      </w:pPr>
    </w:p>
    <w:p w14:paraId="4F8A6288" w14:textId="77777777" w:rsidR="009821E7" w:rsidRDefault="009821E7">
      <w:pPr>
        <w:pStyle w:val="Odlomakpopisa"/>
        <w:spacing w:after="0" w:line="240" w:lineRule="auto"/>
        <w:ind w:left="0" w:right="-567"/>
        <w:jc w:val="both"/>
        <w:rPr>
          <w:rFonts w:asciiTheme="minorHAnsi" w:hAnsiTheme="minorHAnsi" w:cstheme="minorHAnsi"/>
          <w:b/>
          <w:bCs/>
          <w:color w:val="002060"/>
        </w:rPr>
      </w:pPr>
    </w:p>
    <w:p w14:paraId="20E5E3D2" w14:textId="77777777" w:rsidR="009821E7" w:rsidRDefault="009821E7">
      <w:pPr>
        <w:pStyle w:val="Odlomakpopisa"/>
        <w:spacing w:after="0" w:line="240" w:lineRule="auto"/>
        <w:ind w:left="0" w:right="-567"/>
        <w:jc w:val="both"/>
        <w:rPr>
          <w:rFonts w:asciiTheme="minorHAnsi" w:hAnsiTheme="minorHAnsi" w:cstheme="minorHAnsi"/>
          <w:b/>
          <w:bCs/>
          <w:color w:val="002060"/>
        </w:rPr>
      </w:pPr>
    </w:p>
    <w:p w14:paraId="60ED2FDF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142C1ADC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24DAE000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7BE09A73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6CD8497B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378AC0E8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577748F6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51FE2759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5CB35457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  <w:sectPr w:rsidR="009821E7">
          <w:headerReference w:type="default" r:id="rId8"/>
          <w:footerReference w:type="default" r:id="rId9"/>
          <w:pgSz w:w="11906" w:h="16838"/>
          <w:pgMar w:top="1807" w:right="1418" w:bottom="1418" w:left="1418" w:header="340" w:footer="709" w:gutter="0"/>
          <w:pgNumType w:start="1"/>
          <w:cols w:space="720"/>
          <w:formProt w:val="0"/>
          <w:docGrid w:linePitch="360"/>
        </w:sectPr>
      </w:pPr>
    </w:p>
    <w:p w14:paraId="74088D67" w14:textId="77777777" w:rsidR="009821E7" w:rsidRDefault="009821E7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tbl>
      <w:tblPr>
        <w:tblW w:w="153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4925"/>
        <w:gridCol w:w="1843"/>
        <w:gridCol w:w="1985"/>
        <w:gridCol w:w="2693"/>
        <w:gridCol w:w="3260"/>
      </w:tblGrid>
      <w:tr w:rsidR="009821E7" w:rsidRPr="00CA24BB" w14:paraId="5D060053" w14:textId="77777777" w:rsidTr="004D41F6">
        <w:trPr>
          <w:trHeight w:val="907"/>
        </w:trPr>
        <w:tc>
          <w:tcPr>
            <w:tcW w:w="15338" w:type="dxa"/>
            <w:gridSpan w:val="6"/>
            <w:shd w:val="clear" w:color="auto" w:fill="BFBFBF"/>
            <w:vAlign w:val="center"/>
          </w:tcPr>
          <w:p w14:paraId="2B50FCFB" w14:textId="77777777" w:rsidR="009821E7" w:rsidRPr="00CA24BB" w:rsidRDefault="009821E7" w:rsidP="00824C98">
            <w:pPr>
              <w:widowControl w:val="0"/>
              <w:spacing w:after="0" w:line="240" w:lineRule="auto"/>
              <w:ind w:right="-561"/>
              <w:jc w:val="center"/>
              <w:rPr>
                <w:rFonts w:asciiTheme="minorHAnsi" w:eastAsia="Times New Roman" w:hAnsiTheme="minorHAnsi" w:cstheme="minorHAnsi"/>
                <w:b/>
                <w:lang w:eastAsia="hr-HR"/>
              </w:rPr>
            </w:pPr>
            <w:r w:rsidRPr="00CA24BB">
              <w:rPr>
                <w:rFonts w:asciiTheme="minorHAnsi" w:eastAsia="Times New Roman" w:hAnsiTheme="minorHAnsi" w:cstheme="minorHAnsi"/>
                <w:b/>
                <w:lang w:eastAsia="hr-HR"/>
              </w:rPr>
              <w:t>IZVJEŠĆE O UTROŠENIM SREDSTVIMA ODOBRENIH OD TZO Vrsar</w:t>
            </w:r>
          </w:p>
        </w:tc>
      </w:tr>
      <w:tr w:rsidR="001F6B16" w:rsidRPr="00CA24BB" w14:paraId="2F112E46" w14:textId="77777777" w:rsidTr="00BC5F14">
        <w:trPr>
          <w:trHeight w:val="737"/>
        </w:trPr>
        <w:tc>
          <w:tcPr>
            <w:tcW w:w="632" w:type="dxa"/>
            <w:shd w:val="clear" w:color="auto" w:fill="D9D9D9"/>
          </w:tcPr>
          <w:p w14:paraId="4A475382" w14:textId="77777777" w:rsidR="001F6B16" w:rsidRPr="00CA24BB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</w:p>
        </w:tc>
        <w:tc>
          <w:tcPr>
            <w:tcW w:w="4925" w:type="dxa"/>
            <w:shd w:val="clear" w:color="auto" w:fill="D9D9D9"/>
            <w:vAlign w:val="center"/>
          </w:tcPr>
          <w:p w14:paraId="2D5B7686" w14:textId="77777777" w:rsidR="001F6B16" w:rsidRPr="00CA24BB" w:rsidRDefault="001F6B16" w:rsidP="00BC5F14">
            <w:pPr>
              <w:widowControl w:val="0"/>
              <w:spacing w:after="0" w:line="240" w:lineRule="auto"/>
              <w:ind w:right="-561"/>
              <w:jc w:val="center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 w:rsidRPr="00CA24BB"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t>Opis troškova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8DEB36B" w14:textId="77777777" w:rsidR="001F6B16" w:rsidRPr="00CA24BB" w:rsidRDefault="001F6B16" w:rsidP="00BC5F14">
            <w:pPr>
              <w:widowControl w:val="0"/>
              <w:spacing w:after="0" w:line="240" w:lineRule="auto"/>
              <w:ind w:right="-561"/>
              <w:jc w:val="center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 w:rsidRPr="00CA24BB"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t>Dokument*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295E751" w14:textId="77777777" w:rsidR="001F6B16" w:rsidRPr="00CA24BB" w:rsidRDefault="001F6B16" w:rsidP="00BC5F14">
            <w:pPr>
              <w:widowControl w:val="0"/>
              <w:spacing w:after="0" w:line="240" w:lineRule="auto"/>
              <w:ind w:right="-561"/>
              <w:jc w:val="center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 w:rsidRPr="00CA24BB"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t>Datum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07A51D4D" w14:textId="77777777" w:rsidR="001F6B16" w:rsidRPr="00CA24BB" w:rsidRDefault="001F6B16" w:rsidP="00BC5F14">
            <w:pPr>
              <w:widowControl w:val="0"/>
              <w:spacing w:after="0" w:line="240" w:lineRule="auto"/>
              <w:ind w:right="-561"/>
              <w:jc w:val="center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 w:rsidRPr="009821E7"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t>Planirano u prijavi €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4BD7C0ED" w14:textId="3D142EB6" w:rsidR="001F6B16" w:rsidRPr="00CA24BB" w:rsidRDefault="00BC5F14" w:rsidP="00BC5F14">
            <w:pPr>
              <w:widowControl w:val="0"/>
              <w:spacing w:after="0" w:line="240" w:lineRule="auto"/>
              <w:ind w:right="-561"/>
              <w:jc w:val="center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 w:rsidRPr="00BC5F14"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t>Iznos koji se pravda sredstvima</w:t>
            </w:r>
            <w:r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br/>
            </w:r>
            <w:r w:rsidRPr="00BC5F14"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t xml:space="preserve"> TZO Vrsar €</w:t>
            </w:r>
          </w:p>
        </w:tc>
      </w:tr>
      <w:tr w:rsidR="001F6B16" w:rsidRPr="00CA24BB" w14:paraId="1CCFD2A2" w14:textId="77777777" w:rsidTr="00BC5F14">
        <w:trPr>
          <w:trHeight w:val="883"/>
        </w:trPr>
        <w:tc>
          <w:tcPr>
            <w:tcW w:w="632" w:type="dxa"/>
          </w:tcPr>
          <w:p w14:paraId="41290CAB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4925" w:type="dxa"/>
            <w:vAlign w:val="center"/>
          </w:tcPr>
          <w:p w14:paraId="5ED7E2C5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843" w:type="dxa"/>
          </w:tcPr>
          <w:p w14:paraId="1B2399ED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985" w:type="dxa"/>
          </w:tcPr>
          <w:p w14:paraId="3FD4E453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2693" w:type="dxa"/>
          </w:tcPr>
          <w:p w14:paraId="3FCB70DE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65482C13" w14:textId="1E3DB16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  <w:tr w:rsidR="00BC5F14" w:rsidRPr="00CA24BB" w14:paraId="67261250" w14:textId="77777777" w:rsidTr="00BC5F14">
        <w:trPr>
          <w:trHeight w:val="883"/>
        </w:trPr>
        <w:tc>
          <w:tcPr>
            <w:tcW w:w="632" w:type="dxa"/>
          </w:tcPr>
          <w:p w14:paraId="51E9392A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4925" w:type="dxa"/>
            <w:vAlign w:val="center"/>
          </w:tcPr>
          <w:p w14:paraId="7B42EFBF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843" w:type="dxa"/>
          </w:tcPr>
          <w:p w14:paraId="51F47D61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985" w:type="dxa"/>
          </w:tcPr>
          <w:p w14:paraId="2B7AC9FB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2693" w:type="dxa"/>
          </w:tcPr>
          <w:p w14:paraId="20A37090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3921F7A4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  <w:tr w:rsidR="00BC5F14" w:rsidRPr="00CA24BB" w14:paraId="387B55D9" w14:textId="77777777" w:rsidTr="00BC5F14">
        <w:trPr>
          <w:trHeight w:val="883"/>
        </w:trPr>
        <w:tc>
          <w:tcPr>
            <w:tcW w:w="632" w:type="dxa"/>
          </w:tcPr>
          <w:p w14:paraId="6FFA3EDD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4925" w:type="dxa"/>
            <w:vAlign w:val="center"/>
          </w:tcPr>
          <w:p w14:paraId="6E4AA95B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843" w:type="dxa"/>
          </w:tcPr>
          <w:p w14:paraId="414FF8AD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985" w:type="dxa"/>
          </w:tcPr>
          <w:p w14:paraId="3403DEFD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2693" w:type="dxa"/>
          </w:tcPr>
          <w:p w14:paraId="138E5718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56AFFC9F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  <w:tr w:rsidR="001F6B16" w:rsidRPr="00CA24BB" w14:paraId="369F02C9" w14:textId="77777777" w:rsidTr="00BC5F14">
        <w:trPr>
          <w:trHeight w:val="845"/>
        </w:trPr>
        <w:tc>
          <w:tcPr>
            <w:tcW w:w="632" w:type="dxa"/>
          </w:tcPr>
          <w:p w14:paraId="6BD062BF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4925" w:type="dxa"/>
            <w:vAlign w:val="center"/>
          </w:tcPr>
          <w:p w14:paraId="346927AF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843" w:type="dxa"/>
          </w:tcPr>
          <w:p w14:paraId="41242670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985" w:type="dxa"/>
          </w:tcPr>
          <w:p w14:paraId="22E36391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2693" w:type="dxa"/>
          </w:tcPr>
          <w:p w14:paraId="6822561E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086F7318" w14:textId="3863CFA9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  <w:tr w:rsidR="00BC5F14" w:rsidRPr="00CA24BB" w14:paraId="61A4D354" w14:textId="77777777" w:rsidTr="00BC5F14">
        <w:trPr>
          <w:trHeight w:val="845"/>
        </w:trPr>
        <w:tc>
          <w:tcPr>
            <w:tcW w:w="632" w:type="dxa"/>
          </w:tcPr>
          <w:p w14:paraId="1129C3CA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4925" w:type="dxa"/>
            <w:vAlign w:val="center"/>
          </w:tcPr>
          <w:p w14:paraId="0A48DDE0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843" w:type="dxa"/>
          </w:tcPr>
          <w:p w14:paraId="28748469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985" w:type="dxa"/>
          </w:tcPr>
          <w:p w14:paraId="1908862A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2693" w:type="dxa"/>
          </w:tcPr>
          <w:p w14:paraId="770FC0D0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3264D750" w14:textId="77777777" w:rsidR="00BC5F14" w:rsidRPr="00BC5F14" w:rsidRDefault="00BC5F14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  <w:tr w:rsidR="001F6B16" w:rsidRPr="00CA24BB" w14:paraId="472E264D" w14:textId="77777777" w:rsidTr="00BC5F14">
        <w:trPr>
          <w:trHeight w:val="845"/>
        </w:trPr>
        <w:tc>
          <w:tcPr>
            <w:tcW w:w="632" w:type="dxa"/>
          </w:tcPr>
          <w:p w14:paraId="0D3AB329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4925" w:type="dxa"/>
            <w:vAlign w:val="center"/>
          </w:tcPr>
          <w:p w14:paraId="1FF7F314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843" w:type="dxa"/>
          </w:tcPr>
          <w:p w14:paraId="06350F2D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985" w:type="dxa"/>
          </w:tcPr>
          <w:p w14:paraId="3C93DAB5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2693" w:type="dxa"/>
          </w:tcPr>
          <w:p w14:paraId="64C84D6B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0F3A35C9" w14:textId="2ED2B722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  <w:tr w:rsidR="001F6B16" w:rsidRPr="00CA24BB" w14:paraId="11834629" w14:textId="77777777" w:rsidTr="00BC5F14">
        <w:trPr>
          <w:trHeight w:val="845"/>
        </w:trPr>
        <w:tc>
          <w:tcPr>
            <w:tcW w:w="632" w:type="dxa"/>
          </w:tcPr>
          <w:p w14:paraId="50804059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4925" w:type="dxa"/>
            <w:vAlign w:val="center"/>
          </w:tcPr>
          <w:p w14:paraId="63317125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843" w:type="dxa"/>
          </w:tcPr>
          <w:p w14:paraId="7ACE77F9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1985" w:type="dxa"/>
          </w:tcPr>
          <w:p w14:paraId="5DDD7BFF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2693" w:type="dxa"/>
          </w:tcPr>
          <w:p w14:paraId="5519BB31" w14:textId="77777777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14EADF40" w14:textId="21910FD9" w:rsidR="001F6B16" w:rsidRPr="00BC5F14" w:rsidRDefault="001F6B16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  <w:tr w:rsidR="00924717" w:rsidRPr="00CA24BB" w14:paraId="1B3EEFD0" w14:textId="77777777" w:rsidTr="00924717">
        <w:trPr>
          <w:trHeight w:val="845"/>
        </w:trPr>
        <w:tc>
          <w:tcPr>
            <w:tcW w:w="9385" w:type="dxa"/>
            <w:gridSpan w:val="4"/>
            <w:vAlign w:val="center"/>
          </w:tcPr>
          <w:p w14:paraId="2797A148" w14:textId="66BFFAD1" w:rsidR="00924717" w:rsidRPr="00A527FD" w:rsidRDefault="0053250F" w:rsidP="00924717">
            <w:pPr>
              <w:widowControl w:val="0"/>
              <w:spacing w:after="0" w:line="240" w:lineRule="auto"/>
              <w:ind w:right="-561"/>
              <w:jc w:val="center"/>
              <w:rPr>
                <w:rFonts w:asciiTheme="minorHAnsi" w:eastAsia="Times New Roman" w:hAnsiTheme="minorHAnsi" w:cstheme="minorHAnsi"/>
                <w:b/>
                <w:lang w:eastAsia="hr-HR"/>
              </w:rPr>
            </w:pPr>
            <w:r w:rsidRPr="0053250F">
              <w:rPr>
                <w:rFonts w:asciiTheme="minorHAnsi" w:eastAsia="Times New Roman" w:hAnsiTheme="minorHAnsi" w:cstheme="minorHAnsi"/>
                <w:b/>
                <w:lang w:eastAsia="hr-HR"/>
              </w:rPr>
              <w:t>Ukupni iznos računa u €</w:t>
            </w:r>
            <w:r w:rsidR="00A527FD">
              <w:rPr>
                <w:rFonts w:asciiTheme="minorHAnsi" w:eastAsia="Times New Roman" w:hAnsiTheme="minorHAnsi" w:cstheme="minorHAnsi"/>
                <w:b/>
                <w:lang w:eastAsia="hr-HR"/>
              </w:rPr>
              <w:t>:</w:t>
            </w:r>
          </w:p>
        </w:tc>
        <w:tc>
          <w:tcPr>
            <w:tcW w:w="2693" w:type="dxa"/>
          </w:tcPr>
          <w:p w14:paraId="0202E8D8" w14:textId="77777777" w:rsidR="00924717" w:rsidRPr="00BC5F14" w:rsidRDefault="00924717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  <w:tc>
          <w:tcPr>
            <w:tcW w:w="3260" w:type="dxa"/>
          </w:tcPr>
          <w:p w14:paraId="7F131CA5" w14:textId="43E34CB7" w:rsidR="00924717" w:rsidRPr="00BC5F14" w:rsidRDefault="00924717" w:rsidP="00824C98">
            <w:pPr>
              <w:widowControl w:val="0"/>
              <w:spacing w:after="0" w:line="240" w:lineRule="auto"/>
              <w:ind w:right="-561"/>
              <w:rPr>
                <w:rFonts w:asciiTheme="minorHAnsi" w:eastAsia="Times New Roman" w:hAnsiTheme="minorHAnsi" w:cstheme="minorHAnsi"/>
                <w:bCs/>
                <w:lang w:eastAsia="hr-HR"/>
              </w:rPr>
            </w:pPr>
          </w:p>
        </w:tc>
      </w:tr>
    </w:tbl>
    <w:p w14:paraId="7E2B42EC" w14:textId="77777777" w:rsidR="009821E7" w:rsidRPr="009821E7" w:rsidRDefault="009821E7" w:rsidP="009821E7">
      <w:pPr>
        <w:spacing w:after="0" w:line="240" w:lineRule="auto"/>
        <w:jc w:val="both"/>
        <w:rPr>
          <w:rFonts w:asciiTheme="minorHAnsi" w:hAnsiTheme="minorHAnsi" w:cstheme="minorHAnsi"/>
          <w:b/>
          <w:bCs/>
          <w:u w:val="single"/>
        </w:rPr>
        <w:sectPr w:rsidR="009821E7" w:rsidRPr="009821E7" w:rsidSect="009821E7">
          <w:pgSz w:w="16838" w:h="11906" w:orient="landscape"/>
          <w:pgMar w:top="1418" w:right="1807" w:bottom="1418" w:left="1418" w:header="340" w:footer="709" w:gutter="0"/>
          <w:pgNumType w:start="1"/>
          <w:cols w:space="720"/>
          <w:formProt w:val="0"/>
          <w:docGrid w:linePitch="360"/>
        </w:sectPr>
      </w:pPr>
    </w:p>
    <w:p w14:paraId="0652A9C8" w14:textId="77777777" w:rsidR="00A527FD" w:rsidRPr="00A527FD" w:rsidRDefault="00A527FD" w:rsidP="00A527FD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527FD">
        <w:rPr>
          <w:rFonts w:asciiTheme="minorHAnsi" w:hAnsiTheme="minorHAnsi" w:cstheme="minorHAnsi"/>
          <w:b/>
          <w:bCs/>
          <w:sz w:val="24"/>
          <w:szCs w:val="24"/>
        </w:rPr>
        <w:lastRenderedPageBreak/>
        <w:t>IZJAVA KORISNIKA POTPORE</w:t>
      </w:r>
    </w:p>
    <w:p w14:paraId="654A2590" w14:textId="77777777" w:rsidR="00A527FD" w:rsidRDefault="00A527FD" w:rsidP="00A527FD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D4C2AAF" w14:textId="2C481B40" w:rsidR="00A527FD" w:rsidRPr="00A527FD" w:rsidRDefault="00A527FD" w:rsidP="00A527FD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527FD">
        <w:rPr>
          <w:rFonts w:asciiTheme="minorHAnsi" w:hAnsiTheme="minorHAnsi" w:cstheme="minorHAnsi"/>
          <w:sz w:val="24"/>
          <w:szCs w:val="24"/>
        </w:rPr>
        <w:t>Korisnik potpore pod materijalnom i kaznenom odgovornošću izjavljuje:</w:t>
      </w:r>
    </w:p>
    <w:p w14:paraId="3E0E4634" w14:textId="77777777" w:rsidR="00A527FD" w:rsidRPr="009821E7" w:rsidRDefault="00A527FD" w:rsidP="00A527FD">
      <w:pPr>
        <w:pStyle w:val="Odlomakpopisa"/>
        <w:numPr>
          <w:ilvl w:val="0"/>
          <w:numId w:val="11"/>
        </w:numPr>
        <w:spacing w:after="0"/>
        <w:ind w:right="-567"/>
        <w:jc w:val="both"/>
        <w:rPr>
          <w:rFonts w:asciiTheme="minorHAnsi" w:hAnsiTheme="minorHAnsi" w:cstheme="minorHAnsi"/>
          <w:sz w:val="24"/>
          <w:szCs w:val="24"/>
        </w:rPr>
      </w:pPr>
      <w:r w:rsidRPr="009821E7">
        <w:rPr>
          <w:rFonts w:asciiTheme="minorHAnsi" w:hAnsiTheme="minorHAnsi" w:cstheme="minorHAnsi"/>
          <w:sz w:val="24"/>
          <w:szCs w:val="24"/>
        </w:rPr>
        <w:t>da je manifestacija, program ili događanje realizirano u skladu s prijavom, ugovorom o dodjeli potpore i uvjetima Javnog poziva;</w:t>
      </w:r>
    </w:p>
    <w:p w14:paraId="44A80F6F" w14:textId="77777777" w:rsidR="00A527FD" w:rsidRPr="009821E7" w:rsidRDefault="00A527FD" w:rsidP="00A527FD">
      <w:pPr>
        <w:pStyle w:val="Odlomakpopisa"/>
        <w:numPr>
          <w:ilvl w:val="0"/>
          <w:numId w:val="11"/>
        </w:numPr>
        <w:spacing w:after="0"/>
        <w:ind w:right="-567"/>
        <w:jc w:val="both"/>
        <w:rPr>
          <w:rFonts w:asciiTheme="minorHAnsi" w:hAnsiTheme="minorHAnsi" w:cstheme="minorHAnsi"/>
          <w:sz w:val="24"/>
          <w:szCs w:val="24"/>
        </w:rPr>
      </w:pPr>
      <w:r w:rsidRPr="009821E7">
        <w:rPr>
          <w:rFonts w:asciiTheme="minorHAnsi" w:hAnsiTheme="minorHAnsi" w:cstheme="minorHAnsi"/>
          <w:sz w:val="24"/>
          <w:szCs w:val="24"/>
        </w:rPr>
        <w:t>da su sredstva TZO Vrsar korištena namjenski, za prihvatljive troškove programa;</w:t>
      </w:r>
    </w:p>
    <w:p w14:paraId="7E64E74B" w14:textId="77777777" w:rsidR="00A527FD" w:rsidRPr="009821E7" w:rsidRDefault="00A527FD" w:rsidP="00A527FD">
      <w:pPr>
        <w:pStyle w:val="Odlomakpopisa"/>
        <w:numPr>
          <w:ilvl w:val="0"/>
          <w:numId w:val="11"/>
        </w:numPr>
        <w:spacing w:after="0"/>
        <w:ind w:right="-567"/>
        <w:jc w:val="both"/>
        <w:rPr>
          <w:rFonts w:asciiTheme="minorHAnsi" w:hAnsiTheme="minorHAnsi" w:cstheme="minorHAnsi"/>
          <w:sz w:val="24"/>
          <w:szCs w:val="24"/>
        </w:rPr>
      </w:pPr>
      <w:r w:rsidRPr="009821E7">
        <w:rPr>
          <w:rFonts w:asciiTheme="minorHAnsi" w:hAnsiTheme="minorHAnsi" w:cstheme="minorHAnsi"/>
          <w:sz w:val="24"/>
          <w:szCs w:val="24"/>
        </w:rPr>
        <w:t>da su podaci navedeni u ovom izvješću i priloženoj dokumentaciji istiniti, točni i potpuni;</w:t>
      </w:r>
    </w:p>
    <w:p w14:paraId="000A1D83" w14:textId="77777777" w:rsidR="00A527FD" w:rsidRPr="009821E7" w:rsidRDefault="00A527FD" w:rsidP="00A527FD">
      <w:pPr>
        <w:pStyle w:val="Odlomakpopisa"/>
        <w:numPr>
          <w:ilvl w:val="0"/>
          <w:numId w:val="11"/>
        </w:numPr>
        <w:spacing w:after="0"/>
        <w:ind w:right="-567"/>
        <w:jc w:val="both"/>
        <w:rPr>
          <w:rFonts w:asciiTheme="minorHAnsi" w:hAnsiTheme="minorHAnsi" w:cstheme="minorHAnsi"/>
          <w:sz w:val="24"/>
          <w:szCs w:val="24"/>
        </w:rPr>
      </w:pPr>
      <w:r w:rsidRPr="009821E7">
        <w:rPr>
          <w:rFonts w:asciiTheme="minorHAnsi" w:hAnsiTheme="minorHAnsi" w:cstheme="minorHAnsi"/>
          <w:sz w:val="24"/>
          <w:szCs w:val="24"/>
        </w:rPr>
        <w:t>da ukupni izvori financiranja, uključujući potporu TZO Vrsar, ne prelaze opravdane troškove provedbe programa;</w:t>
      </w:r>
    </w:p>
    <w:p w14:paraId="1F1AE868" w14:textId="77777777" w:rsidR="00A527FD" w:rsidRPr="009821E7" w:rsidRDefault="00A527FD" w:rsidP="00A527FD">
      <w:pPr>
        <w:pStyle w:val="Odlomakpopisa"/>
        <w:numPr>
          <w:ilvl w:val="0"/>
          <w:numId w:val="11"/>
        </w:numPr>
        <w:spacing w:after="0"/>
        <w:ind w:right="-567"/>
        <w:jc w:val="both"/>
        <w:rPr>
          <w:rFonts w:asciiTheme="minorHAnsi" w:hAnsiTheme="minorHAnsi" w:cstheme="minorHAnsi"/>
          <w:sz w:val="24"/>
          <w:szCs w:val="24"/>
        </w:rPr>
      </w:pPr>
      <w:r w:rsidRPr="009821E7">
        <w:rPr>
          <w:rFonts w:asciiTheme="minorHAnsi" w:hAnsiTheme="minorHAnsi" w:cstheme="minorHAnsi"/>
          <w:sz w:val="24"/>
          <w:szCs w:val="24"/>
        </w:rPr>
        <w:t>da isti troškovi nisu financirani iz drugih izvora.</w:t>
      </w:r>
    </w:p>
    <w:p w14:paraId="36F6B961" w14:textId="77777777" w:rsidR="00A527FD" w:rsidRDefault="00A527FD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53C6CA2" w14:textId="77777777" w:rsidR="00A527FD" w:rsidRDefault="00A527FD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C52D910" w14:textId="545AB5A1" w:rsidR="00D15E16" w:rsidRPr="00A527FD" w:rsidRDefault="001A628B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527FD">
        <w:rPr>
          <w:rFonts w:asciiTheme="minorHAnsi" w:hAnsiTheme="minorHAnsi" w:cstheme="minorHAnsi"/>
          <w:b/>
          <w:bCs/>
          <w:sz w:val="24"/>
          <w:szCs w:val="24"/>
        </w:rPr>
        <w:t>NAPOMENA:</w:t>
      </w:r>
    </w:p>
    <w:p w14:paraId="3D0EBD2E" w14:textId="77777777" w:rsidR="00655F66" w:rsidRDefault="00655F66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18A425C0" w14:textId="77777777" w:rsidR="00655F66" w:rsidRPr="00655F66" w:rsidRDefault="00655F66" w:rsidP="00655F66">
      <w:pPr>
        <w:pStyle w:val="Odlomakpopisa"/>
        <w:spacing w:after="0"/>
        <w:ind w:left="-567"/>
        <w:jc w:val="both"/>
        <w:rPr>
          <w:rFonts w:asciiTheme="minorHAnsi" w:hAnsiTheme="minorHAnsi" w:cstheme="minorHAnsi"/>
          <w:sz w:val="24"/>
          <w:szCs w:val="24"/>
        </w:rPr>
      </w:pPr>
      <w:r w:rsidRPr="00655F66">
        <w:rPr>
          <w:rFonts w:asciiTheme="minorHAnsi" w:hAnsiTheme="minorHAnsi" w:cstheme="minorHAnsi"/>
          <w:sz w:val="24"/>
          <w:szCs w:val="24"/>
        </w:rPr>
        <w:t>Uz izvješće je potrebno priložiti:</w:t>
      </w:r>
    </w:p>
    <w:p w14:paraId="6C48E79A" w14:textId="77777777" w:rsidR="00655F66" w:rsidRPr="00655F66" w:rsidRDefault="00655F66" w:rsidP="00655F66">
      <w:pPr>
        <w:pStyle w:val="Odlomakpopisa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55F66">
        <w:rPr>
          <w:rFonts w:asciiTheme="minorHAnsi" w:hAnsiTheme="minorHAnsi" w:cstheme="minorHAnsi"/>
          <w:sz w:val="24"/>
          <w:szCs w:val="24"/>
        </w:rPr>
        <w:t>foto i/ili drugu dokumentaciju kojom se dokazuje realizacija manifestacije, programa ili događanja;</w:t>
      </w:r>
    </w:p>
    <w:p w14:paraId="43E9E945" w14:textId="77777777" w:rsidR="00655F66" w:rsidRPr="00655F66" w:rsidRDefault="00655F66" w:rsidP="00655F66">
      <w:pPr>
        <w:pStyle w:val="Odlomakpopisa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55F66">
        <w:rPr>
          <w:rFonts w:asciiTheme="minorHAnsi" w:hAnsiTheme="minorHAnsi" w:cstheme="minorHAnsi"/>
          <w:sz w:val="24"/>
          <w:szCs w:val="24"/>
        </w:rPr>
        <w:t>račune izvođača/dobavljača, ugovore i druge dokaznice kojima se dokazuje realizacija programa;</w:t>
      </w:r>
    </w:p>
    <w:p w14:paraId="7FA6CC50" w14:textId="77777777" w:rsidR="00655F66" w:rsidRPr="00655F66" w:rsidRDefault="00655F66" w:rsidP="00655F66">
      <w:pPr>
        <w:pStyle w:val="Odlomakpopisa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55F66">
        <w:rPr>
          <w:rFonts w:asciiTheme="minorHAnsi" w:hAnsiTheme="minorHAnsi" w:cstheme="minorHAnsi"/>
          <w:sz w:val="24"/>
          <w:szCs w:val="24"/>
        </w:rPr>
        <w:t>bankovne izvode koji dokazuju izvršena plaćanja dostavljenih računa ili plaćene račune za gotovinska plaćanja, kada je primjenjivo;</w:t>
      </w:r>
    </w:p>
    <w:p w14:paraId="3CF90782" w14:textId="77777777" w:rsidR="00655F66" w:rsidRPr="00655F66" w:rsidRDefault="00655F66" w:rsidP="00655F66">
      <w:pPr>
        <w:pStyle w:val="Odlomakpopisa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55F66">
        <w:rPr>
          <w:rFonts w:asciiTheme="minorHAnsi" w:hAnsiTheme="minorHAnsi" w:cstheme="minorHAnsi"/>
          <w:sz w:val="24"/>
          <w:szCs w:val="24"/>
        </w:rPr>
        <w:t>prikaz ostvarenih prihoda od ulaznica, kotizacija, naknada za sudjelovanje, sponzorstava ili drugih izvora financiranja, ako ih je program ostvario;</w:t>
      </w:r>
    </w:p>
    <w:p w14:paraId="38A1D62D" w14:textId="77777777" w:rsidR="00655F66" w:rsidRPr="00655F66" w:rsidRDefault="00655F66" w:rsidP="00655F66">
      <w:pPr>
        <w:pStyle w:val="Odlomakpopisa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55F66">
        <w:rPr>
          <w:rFonts w:asciiTheme="minorHAnsi" w:hAnsiTheme="minorHAnsi" w:cstheme="minorHAnsi"/>
          <w:sz w:val="24"/>
          <w:szCs w:val="24"/>
        </w:rPr>
        <w:t>drugu dokumentaciju ako je utvrđena ugovorom o dodjeli potpore.</w:t>
      </w:r>
    </w:p>
    <w:p w14:paraId="3A479092" w14:textId="77777777" w:rsidR="001F6B16" w:rsidRDefault="001F6B16" w:rsidP="00655F66">
      <w:pPr>
        <w:pStyle w:val="Odlomakpopisa"/>
        <w:spacing w:after="0"/>
        <w:ind w:left="-567"/>
        <w:jc w:val="both"/>
        <w:rPr>
          <w:rFonts w:asciiTheme="minorHAnsi" w:hAnsiTheme="minorHAnsi" w:cstheme="minorHAnsi"/>
          <w:sz w:val="24"/>
          <w:szCs w:val="24"/>
        </w:rPr>
      </w:pPr>
    </w:p>
    <w:p w14:paraId="33A24EEB" w14:textId="0C4E7E15" w:rsidR="00655F66" w:rsidRDefault="00655F66" w:rsidP="00655F66">
      <w:pPr>
        <w:pStyle w:val="Odlomakpopisa"/>
        <w:spacing w:after="0"/>
        <w:ind w:left="-567"/>
        <w:jc w:val="both"/>
        <w:rPr>
          <w:rFonts w:asciiTheme="minorHAnsi" w:hAnsiTheme="minorHAnsi" w:cstheme="minorHAnsi"/>
          <w:sz w:val="24"/>
          <w:szCs w:val="24"/>
        </w:rPr>
      </w:pPr>
      <w:r w:rsidRPr="00655F66">
        <w:rPr>
          <w:rFonts w:asciiTheme="minorHAnsi" w:hAnsiTheme="minorHAnsi" w:cstheme="minorHAnsi"/>
          <w:sz w:val="24"/>
          <w:szCs w:val="24"/>
        </w:rPr>
        <w:t>TZO Vrsar ima pravo provjere točnosti podataka iz dostavljene dokumentacije te zadržava pravo tražiti dopunu dokazne dokumentacije o realizaciji programa, izvršenim plaćanjima i ostvarenim prihodima.</w:t>
      </w:r>
    </w:p>
    <w:p w14:paraId="0820C593" w14:textId="77777777" w:rsidR="001F6B16" w:rsidRDefault="001F6B16" w:rsidP="00655F66">
      <w:pPr>
        <w:pStyle w:val="Odlomakpopisa"/>
        <w:spacing w:after="0"/>
        <w:ind w:left="-567"/>
        <w:jc w:val="both"/>
        <w:rPr>
          <w:rFonts w:asciiTheme="minorHAnsi" w:hAnsiTheme="minorHAnsi" w:cstheme="minorHAnsi"/>
          <w:sz w:val="24"/>
          <w:szCs w:val="24"/>
        </w:rPr>
      </w:pPr>
    </w:p>
    <w:p w14:paraId="2E2ED5EB" w14:textId="0722FFCD" w:rsidR="001F6B16" w:rsidRPr="00655F66" w:rsidRDefault="001F6B16" w:rsidP="00655F66">
      <w:pPr>
        <w:pStyle w:val="Odlomakpopisa"/>
        <w:spacing w:after="0"/>
        <w:ind w:left="-567"/>
        <w:jc w:val="both"/>
        <w:rPr>
          <w:rFonts w:asciiTheme="minorHAnsi" w:hAnsiTheme="minorHAnsi" w:cstheme="minorHAnsi"/>
          <w:sz w:val="24"/>
          <w:szCs w:val="24"/>
        </w:rPr>
      </w:pPr>
      <w:r w:rsidRPr="001F6B16">
        <w:rPr>
          <w:rFonts w:asciiTheme="minorHAnsi" w:hAnsiTheme="minorHAnsi" w:cstheme="minorHAnsi"/>
          <w:sz w:val="24"/>
          <w:szCs w:val="24"/>
        </w:rPr>
        <w:t>Isplata potpore, odnosno pojedinog dijela potpore, izvršit će se sukladno ugovoru o dodjeli potpore i uvjetima Javnog poziva.</w:t>
      </w:r>
    </w:p>
    <w:p w14:paraId="31366515" w14:textId="77777777" w:rsidR="00655F66" w:rsidRDefault="00655F66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3DB21200" w14:textId="77777777" w:rsidR="00A527FD" w:rsidRDefault="00A527FD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2DF41799" w14:textId="77777777" w:rsidR="00A527FD" w:rsidRPr="00CA24BB" w:rsidRDefault="00A527FD">
      <w:pPr>
        <w:pStyle w:val="Odlomakpopisa"/>
        <w:spacing w:after="0" w:line="240" w:lineRule="auto"/>
        <w:ind w:left="-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4EAA0B18" w14:textId="77777777" w:rsidR="00D15E16" w:rsidRDefault="00D15E16">
      <w:pPr>
        <w:spacing w:after="0" w:line="240" w:lineRule="auto"/>
        <w:ind w:right="-567"/>
        <w:jc w:val="right"/>
        <w:rPr>
          <w:rFonts w:asciiTheme="minorHAnsi" w:hAnsiTheme="minorHAnsi" w:cstheme="minorHAnsi"/>
          <w:color w:val="002060"/>
        </w:rPr>
      </w:pPr>
    </w:p>
    <w:tbl>
      <w:tblPr>
        <w:tblW w:w="103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7654"/>
      </w:tblGrid>
      <w:tr w:rsidR="00216BFC" w:rsidRPr="00F24E0A" w14:paraId="2FCC9227" w14:textId="77777777" w:rsidTr="00655F66">
        <w:trPr>
          <w:trHeight w:val="1601"/>
          <w:jc w:val="center"/>
        </w:trPr>
        <w:tc>
          <w:tcPr>
            <w:tcW w:w="2689" w:type="dxa"/>
            <w:tcMar>
              <w:left w:w="108" w:type="dxa"/>
              <w:right w:w="108" w:type="dxa"/>
            </w:tcMar>
          </w:tcPr>
          <w:p w14:paraId="37F873A4" w14:textId="77777777" w:rsidR="00216BFC" w:rsidRPr="00600F67" w:rsidRDefault="00216BFC" w:rsidP="00824C98">
            <w:pPr>
              <w:jc w:val="center"/>
              <w:rPr>
                <w:rFonts w:asciiTheme="minorHAnsi" w:hAnsiTheme="minorHAnsi" w:cstheme="minorHAnsi"/>
              </w:rPr>
            </w:pPr>
            <w:r w:rsidRPr="00600F67">
              <w:rPr>
                <w:rFonts w:asciiTheme="minorHAnsi" w:hAnsiTheme="minorHAnsi" w:cstheme="minorHAnsi"/>
                <w:b/>
              </w:rPr>
              <w:t>Mjesto i datum</w:t>
            </w:r>
          </w:p>
        </w:tc>
        <w:tc>
          <w:tcPr>
            <w:tcW w:w="7654" w:type="dxa"/>
            <w:tcMar>
              <w:left w:w="108" w:type="dxa"/>
              <w:right w:w="108" w:type="dxa"/>
            </w:tcMar>
          </w:tcPr>
          <w:p w14:paraId="316CA396" w14:textId="77777777" w:rsidR="00216BFC" w:rsidRPr="00F24E0A" w:rsidRDefault="00216BFC" w:rsidP="00824C9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24E0A">
              <w:rPr>
                <w:rFonts w:asciiTheme="minorHAnsi" w:hAnsiTheme="minorHAnsi" w:cstheme="minorHAnsi"/>
                <w:b/>
              </w:rPr>
              <w:t>Potpis odgovorne osobe organizatora i pečat, ako ga prijavitelj koristi</w:t>
            </w:r>
          </w:p>
        </w:tc>
      </w:tr>
    </w:tbl>
    <w:p w14:paraId="0E3AFFFB" w14:textId="77777777" w:rsidR="009821E7" w:rsidRPr="009821E7" w:rsidRDefault="009821E7" w:rsidP="009821E7">
      <w:pPr>
        <w:rPr>
          <w:rFonts w:asciiTheme="minorHAnsi" w:hAnsiTheme="minorHAnsi" w:cstheme="minorHAnsi"/>
        </w:rPr>
      </w:pPr>
    </w:p>
    <w:sectPr w:rsidR="009821E7" w:rsidRPr="009821E7">
      <w:pgSz w:w="11906" w:h="16838"/>
      <w:pgMar w:top="1807" w:right="1418" w:bottom="1418" w:left="1418" w:header="340" w:footer="709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F3B74" w14:textId="77777777" w:rsidR="00A40F0F" w:rsidRDefault="00A40F0F">
      <w:pPr>
        <w:spacing w:after="0" w:line="240" w:lineRule="auto"/>
      </w:pPr>
      <w:r>
        <w:separator/>
      </w:r>
    </w:p>
  </w:endnote>
  <w:endnote w:type="continuationSeparator" w:id="0">
    <w:p w14:paraId="79C07955" w14:textId="77777777" w:rsidR="00A40F0F" w:rsidRDefault="00A40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19C4" w14:textId="77777777" w:rsidR="00D15E16" w:rsidRDefault="001A628B">
    <w:pPr>
      <w:pStyle w:val="Podnoje"/>
      <w:jc w:val="right"/>
      <w:rPr>
        <w:rFonts w:ascii="Cambria" w:hAnsi="Cambria"/>
        <w:color w:val="002060"/>
      </w:rPr>
    </w:pPr>
    <w:r>
      <w:rPr>
        <w:rFonts w:ascii="Cambria" w:hAnsi="Cambria"/>
        <w:color w:val="002060"/>
      </w:rPr>
      <w:fldChar w:fldCharType="begin"/>
    </w:r>
    <w:r>
      <w:rPr>
        <w:rFonts w:ascii="Cambria" w:hAnsi="Cambria"/>
        <w:color w:val="002060"/>
      </w:rPr>
      <w:instrText xml:space="preserve"> PAGE </w:instrText>
    </w:r>
    <w:r>
      <w:rPr>
        <w:rFonts w:ascii="Cambria" w:hAnsi="Cambria"/>
        <w:color w:val="002060"/>
      </w:rPr>
      <w:fldChar w:fldCharType="separate"/>
    </w:r>
    <w:r w:rsidR="00B416E6">
      <w:rPr>
        <w:rFonts w:ascii="Cambria" w:hAnsi="Cambria"/>
        <w:noProof/>
        <w:color w:val="002060"/>
      </w:rPr>
      <w:t>3</w:t>
    </w:r>
    <w:r>
      <w:rPr>
        <w:rFonts w:ascii="Cambria" w:hAnsi="Cambria"/>
        <w:color w:val="002060"/>
      </w:rPr>
      <w:fldChar w:fldCharType="end"/>
    </w:r>
  </w:p>
  <w:p w14:paraId="5CBF67BE" w14:textId="77777777" w:rsidR="00D15E16" w:rsidRDefault="00D15E16">
    <w:pPr>
      <w:pStyle w:val="Podnoje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89CB5" w14:textId="77777777" w:rsidR="00A40F0F" w:rsidRDefault="00A40F0F">
      <w:pPr>
        <w:spacing w:after="0" w:line="240" w:lineRule="auto"/>
      </w:pPr>
      <w:r>
        <w:separator/>
      </w:r>
    </w:p>
  </w:footnote>
  <w:footnote w:type="continuationSeparator" w:id="0">
    <w:p w14:paraId="0B13A4FB" w14:textId="77777777" w:rsidR="00A40F0F" w:rsidRDefault="00A40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6F7C5" w14:textId="77777777" w:rsidR="00D15E16" w:rsidRDefault="00D15E16">
    <w:pPr>
      <w:pStyle w:val="Zaglavlje"/>
      <w:rPr>
        <w:lang w:eastAsia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FBB"/>
    <w:multiLevelType w:val="multilevel"/>
    <w:tmpl w:val="597AF5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DC1399"/>
    <w:multiLevelType w:val="hybridMultilevel"/>
    <w:tmpl w:val="0264EF2C"/>
    <w:lvl w:ilvl="0" w:tplc="33BE55C4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06F55"/>
    <w:multiLevelType w:val="multilevel"/>
    <w:tmpl w:val="CC1A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927807"/>
    <w:multiLevelType w:val="multilevel"/>
    <w:tmpl w:val="F1DC30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3941671"/>
    <w:multiLevelType w:val="multilevel"/>
    <w:tmpl w:val="6734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A0999"/>
    <w:multiLevelType w:val="multilevel"/>
    <w:tmpl w:val="C1BE4C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2150D5B"/>
    <w:multiLevelType w:val="multilevel"/>
    <w:tmpl w:val="05E46A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6051B01"/>
    <w:multiLevelType w:val="multilevel"/>
    <w:tmpl w:val="65083AE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F9E1DD5"/>
    <w:multiLevelType w:val="multilevel"/>
    <w:tmpl w:val="716A5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107625">
    <w:abstractNumId w:val="7"/>
  </w:num>
  <w:num w:numId="2" w16cid:durableId="1692368546">
    <w:abstractNumId w:val="6"/>
  </w:num>
  <w:num w:numId="3" w16cid:durableId="905145019">
    <w:abstractNumId w:val="5"/>
  </w:num>
  <w:num w:numId="4" w16cid:durableId="763644764">
    <w:abstractNumId w:val="3"/>
  </w:num>
  <w:num w:numId="5" w16cid:durableId="812059994">
    <w:abstractNumId w:val="0"/>
  </w:num>
  <w:num w:numId="6" w16cid:durableId="1029648958">
    <w:abstractNumId w:val="6"/>
    <w:lvlOverride w:ilvl="0">
      <w:startOverride w:val="1"/>
    </w:lvlOverride>
  </w:num>
  <w:num w:numId="7" w16cid:durableId="1059984694">
    <w:abstractNumId w:val="6"/>
  </w:num>
  <w:num w:numId="8" w16cid:durableId="107358156">
    <w:abstractNumId w:val="6"/>
  </w:num>
  <w:num w:numId="9" w16cid:durableId="2062709177">
    <w:abstractNumId w:val="1"/>
  </w:num>
  <w:num w:numId="10" w16cid:durableId="1354263924">
    <w:abstractNumId w:val="4"/>
  </w:num>
  <w:num w:numId="11" w16cid:durableId="554581908">
    <w:abstractNumId w:val="8"/>
  </w:num>
  <w:num w:numId="12" w16cid:durableId="591624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E16"/>
    <w:rsid w:val="00045066"/>
    <w:rsid w:val="00105232"/>
    <w:rsid w:val="001935D4"/>
    <w:rsid w:val="001A52E1"/>
    <w:rsid w:val="001A628B"/>
    <w:rsid w:val="001C4F11"/>
    <w:rsid w:val="001F6B16"/>
    <w:rsid w:val="00210D97"/>
    <w:rsid w:val="00216BFC"/>
    <w:rsid w:val="00301F33"/>
    <w:rsid w:val="0031202D"/>
    <w:rsid w:val="00316384"/>
    <w:rsid w:val="00382716"/>
    <w:rsid w:val="00494444"/>
    <w:rsid w:val="004D41F6"/>
    <w:rsid w:val="0053250F"/>
    <w:rsid w:val="00567C7C"/>
    <w:rsid w:val="005E25CD"/>
    <w:rsid w:val="006061D8"/>
    <w:rsid w:val="00623A12"/>
    <w:rsid w:val="00625780"/>
    <w:rsid w:val="00655F66"/>
    <w:rsid w:val="006B2575"/>
    <w:rsid w:val="006C1084"/>
    <w:rsid w:val="006C4B9E"/>
    <w:rsid w:val="007A32E4"/>
    <w:rsid w:val="007F15E8"/>
    <w:rsid w:val="0084580A"/>
    <w:rsid w:val="008536B9"/>
    <w:rsid w:val="0086733A"/>
    <w:rsid w:val="008B09C7"/>
    <w:rsid w:val="00915F56"/>
    <w:rsid w:val="00924717"/>
    <w:rsid w:val="009821E7"/>
    <w:rsid w:val="00994303"/>
    <w:rsid w:val="009C2791"/>
    <w:rsid w:val="009E0C56"/>
    <w:rsid w:val="00A40F0F"/>
    <w:rsid w:val="00A43467"/>
    <w:rsid w:val="00A527FD"/>
    <w:rsid w:val="00A96477"/>
    <w:rsid w:val="00B416E6"/>
    <w:rsid w:val="00BC5F14"/>
    <w:rsid w:val="00CA24BB"/>
    <w:rsid w:val="00D15E16"/>
    <w:rsid w:val="00D243DE"/>
    <w:rsid w:val="00D30C29"/>
    <w:rsid w:val="00E7771E"/>
    <w:rsid w:val="00EB098A"/>
    <w:rsid w:val="00F0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67D8B"/>
  <w15:docId w15:val="{1EF0927E-4929-4A39-BF5C-77629211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F4B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80617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A2733C"/>
  </w:style>
  <w:style w:type="character" w:customStyle="1" w:styleId="PodnojeChar">
    <w:name w:val="Podnožje Char"/>
    <w:basedOn w:val="Zadanifontodlomka"/>
    <w:link w:val="Podnoje"/>
    <w:uiPriority w:val="99"/>
    <w:qFormat/>
    <w:rsid w:val="00A2733C"/>
  </w:style>
  <w:style w:type="character" w:customStyle="1" w:styleId="TekstbaloniaChar">
    <w:name w:val="Tekst balončića Char"/>
    <w:link w:val="Tekstbalonia"/>
    <w:uiPriority w:val="99"/>
    <w:semiHidden/>
    <w:qFormat/>
    <w:rsid w:val="00A2733C"/>
    <w:rPr>
      <w:rFonts w:ascii="Tahoma" w:hAnsi="Tahoma" w:cs="Tahoma"/>
      <w:sz w:val="16"/>
      <w:szCs w:val="16"/>
    </w:rPr>
  </w:style>
  <w:style w:type="character" w:customStyle="1" w:styleId="Naslov1Char">
    <w:name w:val="Naslov 1 Char"/>
    <w:link w:val="Naslov1"/>
    <w:uiPriority w:val="9"/>
    <w:qFormat/>
    <w:rsid w:val="008061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zproredaChar">
    <w:name w:val="Bez proreda Char"/>
    <w:link w:val="Bezproreda"/>
    <w:uiPriority w:val="1"/>
    <w:qFormat/>
    <w:rsid w:val="00DB6F4B"/>
    <w:rPr>
      <w:rFonts w:eastAsia="Times New Roman"/>
      <w:lang w:eastAsia="hr-HR"/>
    </w:rPr>
  </w:style>
  <w:style w:type="character" w:customStyle="1" w:styleId="Internetskapoveznica">
    <w:name w:val="Internetska poveznica"/>
    <w:uiPriority w:val="99"/>
    <w:unhideWhenUsed/>
    <w:rsid w:val="00DB6F4B"/>
    <w:rPr>
      <w:color w:val="0000FF"/>
      <w:u w:val="single"/>
    </w:rPr>
  </w:style>
  <w:style w:type="character" w:customStyle="1" w:styleId="TekstfusnoteChar">
    <w:name w:val="Tekst fusnote Char"/>
    <w:link w:val="Tekstfusnote"/>
    <w:uiPriority w:val="99"/>
    <w:semiHidden/>
    <w:qFormat/>
    <w:rsid w:val="00686644"/>
    <w:rPr>
      <w:sz w:val="20"/>
      <w:szCs w:val="20"/>
    </w:rPr>
  </w:style>
  <w:style w:type="character" w:customStyle="1" w:styleId="Sidrofusnote">
    <w:name w:val="Sidro fusnot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686644"/>
    <w:rPr>
      <w:vertAlign w:val="superscript"/>
    </w:rPr>
  </w:style>
  <w:style w:type="character" w:styleId="Referencakomentara">
    <w:name w:val="annotation reference"/>
    <w:uiPriority w:val="99"/>
    <w:semiHidden/>
    <w:unhideWhenUsed/>
    <w:qFormat/>
    <w:rsid w:val="001E2092"/>
    <w:rPr>
      <w:sz w:val="16"/>
      <w:szCs w:val="16"/>
    </w:rPr>
  </w:style>
  <w:style w:type="character" w:customStyle="1" w:styleId="TekstkomentaraChar">
    <w:name w:val="Tekst komentara Char"/>
    <w:link w:val="Tekstkomentara"/>
    <w:uiPriority w:val="99"/>
    <w:qFormat/>
    <w:rsid w:val="001E2092"/>
    <w:rPr>
      <w:sz w:val="20"/>
      <w:szCs w:val="20"/>
    </w:rPr>
  </w:style>
  <w:style w:type="character" w:customStyle="1" w:styleId="PredmetkomentaraChar">
    <w:name w:val="Predmet komentara Char"/>
    <w:link w:val="Predmetkomentara"/>
    <w:uiPriority w:val="99"/>
    <w:semiHidden/>
    <w:qFormat/>
    <w:rsid w:val="001E2092"/>
    <w:rPr>
      <w:b/>
      <w:bCs/>
      <w:sz w:val="20"/>
      <w:szCs w:val="20"/>
    </w:rPr>
  </w:style>
  <w:style w:type="character" w:styleId="Neupadljivoisticanje">
    <w:name w:val="Subtle Emphasis"/>
    <w:uiPriority w:val="19"/>
    <w:qFormat/>
    <w:rsid w:val="00B12314"/>
    <w:rPr>
      <w:i/>
      <w:iCs/>
      <w:color w:val="404040"/>
    </w:rPr>
  </w:style>
  <w:style w:type="character" w:customStyle="1" w:styleId="ObinitekstChar">
    <w:name w:val="Obični tekst Char"/>
    <w:link w:val="Obinitekst"/>
    <w:uiPriority w:val="99"/>
    <w:semiHidden/>
    <w:qFormat/>
    <w:rsid w:val="00227B32"/>
    <w:rPr>
      <w:rFonts w:ascii="Calibri" w:hAnsi="Calibri" w:cs="Consolas"/>
      <w:szCs w:val="21"/>
    </w:rPr>
  </w:style>
  <w:style w:type="character" w:customStyle="1" w:styleId="Znakovifusnota">
    <w:name w:val="Znakovi fusnota"/>
    <w:qFormat/>
  </w:style>
  <w:style w:type="character" w:customStyle="1" w:styleId="Sidrozavrnebiljeke">
    <w:name w:val="Sidro završne bilješke"/>
    <w:rPr>
      <w:vertAlign w:val="superscript"/>
    </w:rPr>
  </w:style>
  <w:style w:type="character" w:customStyle="1" w:styleId="Znakovizavrnihbiljeki">
    <w:name w:val="Znakovi završnih bilješki"/>
    <w:qFormat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6261D0"/>
    <w:pPr>
      <w:ind w:left="720"/>
      <w:contextualSpacing/>
    </w:p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A2733C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A2733C"/>
    <w:pPr>
      <w:tabs>
        <w:tab w:val="center" w:pos="4536"/>
        <w:tab w:val="right" w:pos="9072"/>
      </w:tabs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2733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06174"/>
    <w:rPr>
      <w:rFonts w:ascii="Verdana" w:eastAsia="SimSun" w:hAnsi="Verdana" w:cs="Verdana"/>
      <w:color w:val="000000"/>
      <w:sz w:val="24"/>
      <w:szCs w:val="24"/>
    </w:rPr>
  </w:style>
  <w:style w:type="paragraph" w:styleId="Bezproreda">
    <w:name w:val="No Spacing"/>
    <w:link w:val="BezproredaChar"/>
    <w:uiPriority w:val="1"/>
    <w:qFormat/>
    <w:rsid w:val="00DB6F4B"/>
    <w:rPr>
      <w:rFonts w:eastAsia="Times New Roman"/>
      <w:sz w:val="22"/>
      <w:szCs w:val="22"/>
    </w:rPr>
  </w:style>
  <w:style w:type="paragraph" w:styleId="Naslovindeksa">
    <w:name w:val="index heading"/>
    <w:basedOn w:val="Stilnaslova"/>
  </w:style>
  <w:style w:type="paragraph" w:styleId="TOCNaslov">
    <w:name w:val="TOC Heading"/>
    <w:basedOn w:val="Naslov1"/>
    <w:next w:val="Normal"/>
    <w:uiPriority w:val="39"/>
    <w:semiHidden/>
    <w:unhideWhenUsed/>
    <w:qFormat/>
    <w:rsid w:val="00DB6F4B"/>
    <w:pPr>
      <w:outlineLvl w:val="9"/>
    </w:pPr>
    <w:rPr>
      <w:lang w:eastAsia="hr-HR"/>
    </w:rPr>
  </w:style>
  <w:style w:type="paragraph" w:styleId="Sadraj2">
    <w:name w:val="toc 2"/>
    <w:basedOn w:val="Normal"/>
    <w:next w:val="Normal"/>
    <w:autoRedefine/>
    <w:uiPriority w:val="39"/>
    <w:semiHidden/>
    <w:unhideWhenUsed/>
    <w:qFormat/>
    <w:rsid w:val="00DB6F4B"/>
    <w:pPr>
      <w:spacing w:after="100"/>
      <w:ind w:left="220"/>
    </w:pPr>
    <w:rPr>
      <w:rFonts w:eastAsia="Times New Roman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A04B1F"/>
    <w:pPr>
      <w:tabs>
        <w:tab w:val="left" w:pos="567"/>
        <w:tab w:val="right" w:leader="dot" w:pos="8931"/>
      </w:tabs>
      <w:spacing w:after="100"/>
      <w:ind w:right="-142"/>
    </w:pPr>
    <w:rPr>
      <w:rFonts w:eastAsia="Times New Roman"/>
      <w:lang w:eastAsia="hr-HR"/>
    </w:r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DB6F4B"/>
    <w:pPr>
      <w:spacing w:after="100"/>
      <w:ind w:left="440"/>
    </w:pPr>
    <w:rPr>
      <w:rFonts w:eastAsia="Times New Roman"/>
      <w:lang w:eastAsia="hr-HR"/>
    </w:rPr>
  </w:style>
  <w:style w:type="paragraph" w:styleId="Revizija">
    <w:name w:val="Revision"/>
    <w:uiPriority w:val="99"/>
    <w:semiHidden/>
    <w:qFormat/>
    <w:rsid w:val="00642746"/>
    <w:rPr>
      <w:sz w:val="22"/>
      <w:szCs w:val="22"/>
      <w:lang w:eastAsia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86644"/>
    <w:pPr>
      <w:spacing w:after="0" w:line="240" w:lineRule="auto"/>
    </w:pPr>
    <w:rPr>
      <w:sz w:val="20"/>
      <w:szCs w:val="20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1E2092"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1E2092"/>
    <w:rPr>
      <w:b/>
      <w:bCs/>
    </w:rPr>
  </w:style>
  <w:style w:type="paragraph" w:customStyle="1" w:styleId="Pa1">
    <w:name w:val="Pa1"/>
    <w:basedOn w:val="Default"/>
    <w:next w:val="Default"/>
    <w:uiPriority w:val="99"/>
    <w:qFormat/>
    <w:rsid w:val="003666D9"/>
    <w:pPr>
      <w:spacing w:line="241" w:lineRule="atLeast"/>
      <w:ind w:left="357"/>
    </w:pPr>
    <w:rPr>
      <w:rFonts w:ascii="MS Sans Serif" w:eastAsia="Calibri" w:hAnsi="MS Sans Serif" w:cs="MS Sans Serif"/>
      <w:color w:val="auto"/>
      <w:lang w:eastAsia="en-US"/>
    </w:rPr>
  </w:style>
  <w:style w:type="paragraph" w:styleId="Obinitekst">
    <w:name w:val="Plain Text"/>
    <w:basedOn w:val="Normal"/>
    <w:link w:val="ObinitekstChar"/>
    <w:uiPriority w:val="99"/>
    <w:semiHidden/>
    <w:unhideWhenUsed/>
    <w:qFormat/>
    <w:rsid w:val="00227B32"/>
    <w:pPr>
      <w:spacing w:after="0" w:line="240" w:lineRule="auto"/>
    </w:pPr>
    <w:rPr>
      <w:rFonts w:cs="Consolas"/>
      <w:szCs w:val="21"/>
    </w:rPr>
  </w:style>
  <w:style w:type="table" w:styleId="Reetkatablice">
    <w:name w:val="Table Grid"/>
    <w:basedOn w:val="Obinatablica"/>
    <w:uiPriority w:val="59"/>
    <w:rsid w:val="004D6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C1C10-B6E0-44FF-9450-3EA6E10DD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JAVNI POZIV za kandidiranje manifestacija za dodjelu potpore iz programa"Potpore manifestacijama" u 2014.godini</vt:lpstr>
    </vt:vector>
  </TitlesOfParts>
  <Company>Hewlett-Packard Company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za kandidiranje manifestacija za dodjelu potpore iz programa"Potpore manifestacijama" u 2014.godini</dc:title>
  <dc:subject>Javni poziv</dc:subject>
  <dc:creator>Petra Posilović</dc:creator>
  <dc:description/>
  <cp:lastModifiedBy>Klara Trošt Lesić</cp:lastModifiedBy>
  <cp:revision>42</cp:revision>
  <cp:lastPrinted>2018-11-16T13:37:00Z</cp:lastPrinted>
  <dcterms:created xsi:type="dcterms:W3CDTF">2023-09-24T17:30:00Z</dcterms:created>
  <dcterms:modified xsi:type="dcterms:W3CDTF">2026-10-12T14:13:00Z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777607259</vt:i4>
  </property>
</Properties>
</file>